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95" w:rsidRPr="006D0384" w:rsidRDefault="003337BA" w:rsidP="00FB69CB">
      <w:pPr>
        <w:jc w:val="right"/>
      </w:pPr>
      <w:r>
        <w:t xml:space="preserve">                          </w:t>
      </w:r>
    </w:p>
    <w:tbl>
      <w:tblPr>
        <w:tblW w:w="9196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932"/>
        <w:gridCol w:w="108"/>
        <w:gridCol w:w="2568"/>
        <w:gridCol w:w="1435"/>
        <w:gridCol w:w="1617"/>
        <w:gridCol w:w="84"/>
        <w:gridCol w:w="456"/>
        <w:gridCol w:w="16"/>
      </w:tblGrid>
      <w:tr w:rsidR="00587C08" w:rsidTr="009A6A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08" w:rsidRPr="006978F1" w:rsidRDefault="009A6AC5" w:rsidP="00AD7A55">
            <w:pPr>
              <w:pStyle w:val="Nadpis1"/>
              <w:spacing w:before="60" w:after="0"/>
              <w:jc w:val="center"/>
              <w:rPr>
                <w:kern w:val="0"/>
                <w:sz w:val="28"/>
                <w:szCs w:val="28"/>
              </w:rPr>
            </w:pPr>
            <w:r w:rsidRPr="006978F1">
              <w:rPr>
                <w:kern w:val="0"/>
                <w:sz w:val="28"/>
                <w:szCs w:val="28"/>
              </w:rPr>
              <w:t xml:space="preserve">Úrad </w:t>
            </w:r>
            <w:r w:rsidR="00246CA9" w:rsidRPr="006978F1">
              <w:rPr>
                <w:kern w:val="0"/>
                <w:sz w:val="28"/>
                <w:szCs w:val="28"/>
              </w:rPr>
              <w:t xml:space="preserve">pre </w:t>
            </w:r>
            <w:r w:rsidRPr="006978F1">
              <w:rPr>
                <w:kern w:val="0"/>
                <w:sz w:val="28"/>
                <w:szCs w:val="28"/>
              </w:rPr>
              <w:t>reguláci</w:t>
            </w:r>
            <w:r w:rsidR="00246CA9" w:rsidRPr="006978F1">
              <w:rPr>
                <w:kern w:val="0"/>
                <w:sz w:val="28"/>
                <w:szCs w:val="28"/>
              </w:rPr>
              <w:t>u</w:t>
            </w:r>
            <w:r w:rsidRPr="006978F1">
              <w:rPr>
                <w:kern w:val="0"/>
                <w:sz w:val="28"/>
                <w:szCs w:val="28"/>
              </w:rPr>
              <w:t xml:space="preserve"> elektronických komunikácií a poštových služieb</w:t>
            </w:r>
          </w:p>
          <w:p w:rsidR="00246CA9" w:rsidRPr="006978F1" w:rsidRDefault="00754BD1" w:rsidP="00754BD1">
            <w:pPr>
              <w:pStyle w:val="Pt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8F1">
              <w:rPr>
                <w:rFonts w:ascii="Arial" w:hAnsi="Arial" w:cs="Arial"/>
                <w:sz w:val="22"/>
                <w:szCs w:val="22"/>
              </w:rPr>
              <w:t xml:space="preserve">Továrenská 7 </w:t>
            </w:r>
          </w:p>
          <w:p w:rsidR="00587C08" w:rsidRPr="00754BD1" w:rsidRDefault="00246CA9" w:rsidP="00754BD1">
            <w:pPr>
              <w:pStyle w:val="Pt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8F1">
              <w:rPr>
                <w:rFonts w:ascii="Arial" w:hAnsi="Arial" w:cs="Arial"/>
                <w:sz w:val="22"/>
                <w:szCs w:val="22"/>
              </w:rPr>
              <w:t xml:space="preserve">828 55 </w:t>
            </w:r>
            <w:r w:rsidR="00754BD1" w:rsidRPr="006978F1">
              <w:rPr>
                <w:rFonts w:ascii="Arial" w:hAnsi="Arial" w:cs="Arial"/>
                <w:sz w:val="22"/>
                <w:szCs w:val="22"/>
              </w:rPr>
              <w:t>Bratislava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C6B" w:rsidRDefault="00341B11" w:rsidP="00341B1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Prihláška </w:t>
            </w:r>
          </w:p>
          <w:p w:rsidR="00587C08" w:rsidRDefault="00341B11" w:rsidP="00341B1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na r</w:t>
            </w:r>
            <w:r w:rsidR="00587C08">
              <w:rPr>
                <w:rFonts w:ascii="Arial" w:hAnsi="Arial" w:cs="Arial"/>
                <w:b/>
                <w:bCs/>
                <w:sz w:val="40"/>
                <w:szCs w:val="40"/>
              </w:rPr>
              <w:t>egistráci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u</w:t>
            </w:r>
          </w:p>
          <w:p w:rsidR="00587C08" w:rsidRDefault="00587C08" w:rsidP="00341B1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poštového podniku</w:t>
            </w:r>
          </w:p>
          <w:p w:rsidR="00587C08" w:rsidRDefault="00587C08" w:rsidP="00AD7A55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08" w:rsidRDefault="00E77AAB" w:rsidP="00AD7A55">
            <w:pPr>
              <w:pStyle w:val="Pta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Evidenčné</w:t>
            </w:r>
            <w:r w:rsidR="00587C08">
              <w:rPr>
                <w:rFonts w:ascii="Arial" w:hAnsi="Arial" w:cs="Arial"/>
              </w:rPr>
              <w:t xml:space="preserve"> číslo</w:t>
            </w:r>
          </w:p>
        </w:tc>
      </w:tr>
      <w:tr w:rsidR="00587C08" w:rsidRPr="00E77AAB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9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7AAB" w:rsidRPr="00E77AAB" w:rsidRDefault="00E77AAB" w:rsidP="002B5AD7">
            <w:pPr>
              <w:rPr>
                <w:rFonts w:ascii="Arial" w:hAnsi="Arial" w:cs="Arial"/>
                <w:sz w:val="20"/>
                <w:szCs w:val="20"/>
              </w:rPr>
            </w:pPr>
            <w:r w:rsidRPr="00E77AAB">
              <w:rPr>
                <w:rFonts w:ascii="Arial" w:hAnsi="Arial" w:cs="Arial"/>
                <w:sz w:val="20"/>
                <w:szCs w:val="20"/>
              </w:rPr>
              <w:t xml:space="preserve">Vyplní </w:t>
            </w:r>
            <w:r w:rsidR="00747508">
              <w:rPr>
                <w:rFonts w:ascii="Arial" w:hAnsi="Arial" w:cs="Arial"/>
                <w:sz w:val="20"/>
                <w:szCs w:val="20"/>
              </w:rPr>
              <w:t>žiadateľ</w:t>
            </w:r>
            <w:r w:rsidRPr="00E77AA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87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96" w:type="dxa"/>
            <w:gridSpan w:val="9"/>
            <w:tcBorders>
              <w:bottom w:val="single" w:sz="18" w:space="0" w:color="auto"/>
            </w:tcBorders>
          </w:tcPr>
          <w:p w:rsidR="00E77AAB" w:rsidRDefault="00587C08" w:rsidP="00AD7A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Podľa § 1</w:t>
            </w:r>
            <w:r w:rsidR="008C73A3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zákona č. </w:t>
            </w:r>
            <w:r w:rsidR="0061269B">
              <w:rPr>
                <w:rFonts w:ascii="Arial" w:hAnsi="Arial" w:cs="Arial"/>
              </w:rPr>
              <w:t>324</w:t>
            </w:r>
            <w:r>
              <w:rPr>
                <w:rFonts w:ascii="Arial" w:hAnsi="Arial" w:cs="Arial"/>
              </w:rPr>
              <w:t>/20</w:t>
            </w:r>
            <w:r w:rsidR="007A53B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 Z.</w:t>
            </w:r>
            <w:r w:rsidR="003B60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z. o poštových službách </w:t>
            </w:r>
            <w:r w:rsidR="007A53BC">
              <w:rPr>
                <w:rFonts w:ascii="Arial" w:hAnsi="Arial" w:cs="Arial"/>
              </w:rPr>
              <w:t xml:space="preserve">a o zmene a doplnení niektorých zákonov </w:t>
            </w:r>
            <w:r>
              <w:rPr>
                <w:rFonts w:ascii="Arial" w:hAnsi="Arial" w:cs="Arial"/>
              </w:rPr>
              <w:t>podáva prihlášku na registráci</w:t>
            </w:r>
            <w:r w:rsidR="00DC2DDF">
              <w:rPr>
                <w:rFonts w:ascii="Arial" w:hAnsi="Arial" w:cs="Arial"/>
              </w:rPr>
              <w:t>u: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87C08" w:rsidRPr="00587C08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3020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87C08" w:rsidRPr="00587C08" w:rsidRDefault="00587C08" w:rsidP="00AD7A55">
            <w:pPr>
              <w:pStyle w:val="Zkladntext2"/>
              <w:spacing w:before="120" w:line="240" w:lineRule="auto"/>
              <w:rPr>
                <w:rFonts w:ascii="Arial" w:hAnsi="Arial" w:cs="Arial"/>
                <w:b/>
                <w:bCs/>
              </w:rPr>
            </w:pPr>
            <w:r w:rsidRPr="00587C08">
              <w:rPr>
                <w:rFonts w:ascii="Arial" w:hAnsi="Arial" w:cs="Arial"/>
                <w:b/>
                <w:bCs/>
              </w:rPr>
              <w:t xml:space="preserve">Obchodné meno </w:t>
            </w:r>
          </w:p>
        </w:tc>
        <w:tc>
          <w:tcPr>
            <w:tcW w:w="6160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:rsidR="00587C08" w:rsidRPr="000D782C" w:rsidRDefault="00587C08" w:rsidP="00AD7A55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C0C0C0"/>
              </w:rPr>
            </w:pPr>
          </w:p>
        </w:tc>
      </w:tr>
      <w:tr w:rsidR="00587C08" w:rsidRPr="00587C08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870"/>
        </w:trPr>
        <w:tc>
          <w:tcPr>
            <w:tcW w:w="302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87C08" w:rsidRPr="00587C08" w:rsidRDefault="00587C08" w:rsidP="00AD7A55">
            <w:pPr>
              <w:pStyle w:val="Nadpis2"/>
              <w:spacing w:after="240"/>
              <w:rPr>
                <w:i w:val="0"/>
                <w:iCs w:val="0"/>
                <w:sz w:val="24"/>
                <w:szCs w:val="24"/>
              </w:rPr>
            </w:pPr>
            <w:r w:rsidRPr="00587C08">
              <w:rPr>
                <w:i w:val="0"/>
                <w:iCs w:val="0"/>
                <w:sz w:val="24"/>
                <w:szCs w:val="24"/>
              </w:rPr>
              <w:t xml:space="preserve">Adresa </w:t>
            </w:r>
          </w:p>
        </w:tc>
        <w:tc>
          <w:tcPr>
            <w:tcW w:w="6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:rsidR="00587C08" w:rsidRPr="000D782C" w:rsidRDefault="00587C08" w:rsidP="00AD7A55">
            <w:pPr>
              <w:rPr>
                <w:rFonts w:ascii="Arial" w:hAnsi="Arial" w:cs="Arial"/>
                <w:b/>
                <w:bCs/>
                <w:color w:val="C0C0C0"/>
              </w:rPr>
            </w:pPr>
          </w:p>
        </w:tc>
      </w:tr>
      <w:tr w:rsidR="00587C08" w:rsidRPr="00587C08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302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87C08" w:rsidRPr="00F64C65" w:rsidRDefault="00587C08" w:rsidP="00AD7A55">
            <w:pPr>
              <w:pStyle w:val="Nadpis2"/>
              <w:spacing w:before="120"/>
              <w:rPr>
                <w:i w:val="0"/>
                <w:iCs w:val="0"/>
                <w:sz w:val="24"/>
                <w:szCs w:val="24"/>
                <w:vertAlign w:val="superscript"/>
              </w:rPr>
            </w:pPr>
            <w:r w:rsidRPr="00587C08">
              <w:rPr>
                <w:i w:val="0"/>
                <w:iCs w:val="0"/>
                <w:sz w:val="24"/>
                <w:szCs w:val="24"/>
              </w:rPr>
              <w:t>IČO</w:t>
            </w:r>
            <w:r w:rsidR="00F64C65">
              <w:rPr>
                <w:i w:val="0"/>
                <w:iCs w:val="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:rsidR="00587C08" w:rsidRPr="000D782C" w:rsidRDefault="00587C08" w:rsidP="00AD7A55">
            <w:pPr>
              <w:rPr>
                <w:rFonts w:ascii="Arial" w:hAnsi="Arial" w:cs="Arial"/>
                <w:b/>
                <w:bCs/>
                <w:color w:val="C0C0C0"/>
              </w:rPr>
            </w:pPr>
          </w:p>
        </w:tc>
      </w:tr>
      <w:tr w:rsidR="00587C08" w:rsidRPr="00587C08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883"/>
        </w:trPr>
        <w:tc>
          <w:tcPr>
            <w:tcW w:w="302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87C08" w:rsidRPr="00587C08" w:rsidRDefault="00587C08" w:rsidP="00201780">
            <w:pPr>
              <w:spacing w:before="240" w:after="240"/>
              <w:jc w:val="both"/>
              <w:rPr>
                <w:rFonts w:ascii="Arial" w:hAnsi="Arial" w:cs="Arial"/>
                <w:b/>
                <w:bCs/>
              </w:rPr>
            </w:pPr>
            <w:r w:rsidRPr="00587C08">
              <w:rPr>
                <w:rFonts w:ascii="Arial" w:hAnsi="Arial" w:cs="Arial"/>
                <w:b/>
                <w:bCs/>
              </w:rPr>
              <w:t xml:space="preserve">Štatutárny zástupca </w:t>
            </w:r>
          </w:p>
        </w:tc>
        <w:tc>
          <w:tcPr>
            <w:tcW w:w="6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:rsidR="00587C08" w:rsidRPr="000D782C" w:rsidRDefault="00587C08" w:rsidP="00AD7A55">
            <w:pPr>
              <w:rPr>
                <w:rFonts w:ascii="Arial" w:hAnsi="Arial" w:cs="Arial"/>
                <w:b/>
                <w:bCs/>
                <w:color w:val="C0C0C0"/>
              </w:rPr>
            </w:pPr>
          </w:p>
        </w:tc>
      </w:tr>
      <w:tr w:rsidR="00587C08" w:rsidRPr="00587C08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302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87C08" w:rsidRPr="00587C08" w:rsidRDefault="00587C08" w:rsidP="00AD7A55">
            <w:pPr>
              <w:pStyle w:val="Nadpis2"/>
              <w:spacing w:before="120"/>
              <w:rPr>
                <w:i w:val="0"/>
                <w:iCs w:val="0"/>
                <w:sz w:val="24"/>
                <w:szCs w:val="24"/>
              </w:rPr>
            </w:pPr>
            <w:r w:rsidRPr="00587C08">
              <w:rPr>
                <w:i w:val="0"/>
                <w:iCs w:val="0"/>
                <w:sz w:val="24"/>
                <w:szCs w:val="24"/>
              </w:rPr>
              <w:t>Územná  pôsobnosť</w:t>
            </w:r>
          </w:p>
        </w:tc>
        <w:tc>
          <w:tcPr>
            <w:tcW w:w="6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:rsidR="00587C08" w:rsidRPr="000D782C" w:rsidRDefault="00587C08" w:rsidP="00AD7A55">
            <w:pPr>
              <w:rPr>
                <w:rFonts w:ascii="Arial" w:hAnsi="Arial" w:cs="Arial"/>
                <w:b/>
                <w:bCs/>
                <w:color w:val="C0C0C0"/>
              </w:rPr>
            </w:pPr>
          </w:p>
        </w:tc>
      </w:tr>
      <w:tr w:rsidR="00587C08" w:rsidRPr="00587C08" w:rsidTr="00246CA9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1757"/>
        </w:trPr>
        <w:tc>
          <w:tcPr>
            <w:tcW w:w="302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87C08" w:rsidRPr="00587C08" w:rsidRDefault="00587C08" w:rsidP="00AD7A55">
            <w:pPr>
              <w:spacing w:before="360" w:after="360"/>
              <w:rPr>
                <w:rFonts w:ascii="Arial" w:hAnsi="Arial" w:cs="Arial"/>
                <w:b/>
                <w:bCs/>
              </w:rPr>
            </w:pPr>
            <w:r w:rsidRPr="00587C08">
              <w:rPr>
                <w:rFonts w:ascii="Arial" w:hAnsi="Arial" w:cs="Arial"/>
                <w:b/>
                <w:bCs/>
              </w:rPr>
              <w:t xml:space="preserve">Sídla </w:t>
            </w:r>
            <w:r w:rsidR="00DC2DDF">
              <w:rPr>
                <w:rFonts w:ascii="Arial" w:hAnsi="Arial" w:cs="Arial"/>
                <w:b/>
                <w:bCs/>
              </w:rPr>
              <w:t xml:space="preserve">hlavných </w:t>
            </w:r>
            <w:r w:rsidRPr="00587C08">
              <w:rPr>
                <w:rFonts w:ascii="Arial" w:hAnsi="Arial" w:cs="Arial"/>
                <w:b/>
                <w:bCs/>
              </w:rPr>
              <w:t>stálych prevádzok</w:t>
            </w:r>
          </w:p>
        </w:tc>
        <w:tc>
          <w:tcPr>
            <w:tcW w:w="6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:rsidR="00587C08" w:rsidRPr="000D782C" w:rsidRDefault="00587C08" w:rsidP="00AD7A55">
            <w:pPr>
              <w:spacing w:before="240" w:after="240"/>
              <w:rPr>
                <w:rFonts w:ascii="Arial" w:hAnsi="Arial" w:cs="Arial"/>
                <w:b/>
                <w:bCs/>
                <w:color w:val="C0C0C0"/>
              </w:rPr>
            </w:pPr>
          </w:p>
        </w:tc>
      </w:tr>
      <w:tr w:rsidR="00731B36" w:rsidRPr="00587C08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381"/>
        </w:trPr>
        <w:tc>
          <w:tcPr>
            <w:tcW w:w="3020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31B36" w:rsidRPr="00587C08" w:rsidRDefault="00731B36" w:rsidP="00731B36">
            <w:pPr>
              <w:pStyle w:val="Pta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stálych prevádzok</w:t>
            </w:r>
          </w:p>
        </w:tc>
        <w:tc>
          <w:tcPr>
            <w:tcW w:w="6160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731B36" w:rsidRPr="000D782C" w:rsidRDefault="00731B36" w:rsidP="00731B36">
            <w:pPr>
              <w:spacing w:after="100" w:afterAutospacing="1"/>
              <w:rPr>
                <w:rFonts w:ascii="Arial" w:hAnsi="Arial" w:cs="Arial"/>
                <w:b/>
                <w:bCs/>
                <w:color w:val="C0C0C0"/>
              </w:rPr>
            </w:pPr>
          </w:p>
        </w:tc>
      </w:tr>
      <w:tr w:rsidR="001F7DFE" w:rsidTr="00754BD1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04"/>
        </w:trPr>
        <w:tc>
          <w:tcPr>
            <w:tcW w:w="9180" w:type="dxa"/>
            <w:gridSpan w:val="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7DFE" w:rsidRDefault="001F7DFE" w:rsidP="00A5277C">
            <w:pPr>
              <w:pStyle w:val="Pta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</w:rPr>
              <w:t xml:space="preserve">Druh  poskytovanej  </w:t>
            </w:r>
            <w:r w:rsidR="00C35601" w:rsidRPr="006D0384">
              <w:rPr>
                <w:rFonts w:ascii="Arial" w:hAnsi="Arial" w:cs="Arial"/>
                <w:b/>
                <w:bCs/>
              </w:rPr>
              <w:t xml:space="preserve">poštovej </w:t>
            </w:r>
            <w:r>
              <w:rPr>
                <w:rFonts w:ascii="Arial" w:hAnsi="Arial" w:cs="Arial"/>
                <w:b/>
                <w:bCs/>
              </w:rPr>
              <w:t>služby :</w:t>
            </w:r>
          </w:p>
        </w:tc>
      </w:tr>
      <w:tr w:rsidR="00754BD1" w:rsidTr="00754BD1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04"/>
        </w:trPr>
        <w:tc>
          <w:tcPr>
            <w:tcW w:w="9180" w:type="dxa"/>
            <w:gridSpan w:val="8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4BD1" w:rsidRDefault="00754BD1" w:rsidP="00A5277C">
            <w:pPr>
              <w:pStyle w:val="Pta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Poštové služby</w:t>
            </w:r>
          </w:p>
        </w:tc>
      </w:tr>
      <w:tr w:rsidR="00BA2078" w:rsidTr="00754BD1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80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Default="00BA2078" w:rsidP="00FA0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Vybranie poštových zásielok s hmotnosťou do 10 kg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Default="00BA2078" w:rsidP="00FA0F2A">
            <w:pPr>
              <w:rPr>
                <w:rFonts w:ascii="Arial" w:hAnsi="Arial" w:cs="Arial"/>
                <w:noProof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80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Default="00BA2078" w:rsidP="00FA0F2A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2. Dodávanie poštových zásielok s hmotnosťou do 10 kg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Default="00BA2078" w:rsidP="00FA0F2A">
            <w:pPr>
              <w:rPr>
                <w:rFonts w:ascii="Arial" w:hAnsi="Arial" w:cs="Arial"/>
                <w:noProof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80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Default="00BA2078" w:rsidP="00FA0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Vybranie poštových zásielok s hmotnosťou nad 10 kg do 50 kg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Default="00BA2078" w:rsidP="00FA0F2A">
            <w:pPr>
              <w:rPr>
                <w:rFonts w:ascii="Arial" w:hAnsi="Arial" w:cs="Arial"/>
                <w:noProof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80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Default="00BA2078" w:rsidP="00FA0F2A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4. Dodávanie poštových zásielok s hmotnosťou nad 10 kg do 50 kg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Default="00BA2078" w:rsidP="00FA0F2A">
            <w:pPr>
              <w:rPr>
                <w:rFonts w:ascii="Arial" w:hAnsi="Arial" w:cs="Arial"/>
                <w:noProof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80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078" w:rsidRDefault="00BA2078" w:rsidP="002F222C">
            <w:pPr>
              <w:ind w:left="290" w:hanging="29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5. Vybranie alebo dodávanie poštových zásielok v medzinárodnom styku s hmotnosťou do 50 kg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Default="00BA2078" w:rsidP="00FA0F2A">
            <w:pPr>
              <w:rPr>
                <w:rFonts w:ascii="Arial" w:hAnsi="Arial" w:cs="Arial"/>
                <w:noProof/>
              </w:rPr>
            </w:pPr>
          </w:p>
        </w:tc>
      </w:tr>
      <w:tr w:rsidR="00A5277C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04"/>
        </w:trPr>
        <w:tc>
          <w:tcPr>
            <w:tcW w:w="9180" w:type="dxa"/>
            <w:gridSpan w:val="8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277C" w:rsidRDefault="00124A04" w:rsidP="00A5277C">
            <w:pPr>
              <w:pStyle w:val="Pta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pict>
                <v:line id="_x0000_s1026" style="position:absolute;z-index:251658240;mso-position-horizontal-relative:text;mso-position-vertical-relative:text" from="454.9pt,148.2pt" to="454.9pt,148.2pt" o:allowincell="f"/>
              </w:pict>
            </w:r>
            <w:r>
              <w:rPr>
                <w:noProof/>
              </w:rPr>
              <w:pict>
                <v:line id="_x0000_s1027" style="position:absolute;z-index:251657216;mso-position-horizontal-relative:text;mso-position-vertical-relative:text" from="397.3pt,110.4pt" to="397.3pt,110.4pt" o:allowincell="f"/>
              </w:pict>
            </w:r>
            <w:r w:rsidR="00D33F32">
              <w:rPr>
                <w:rFonts w:ascii="Arial" w:hAnsi="Arial" w:cs="Arial"/>
                <w:b/>
                <w:bCs/>
              </w:rPr>
              <w:t>z</w:t>
            </w:r>
            <w:r w:rsidR="00BA2078">
              <w:rPr>
                <w:rFonts w:ascii="Arial" w:hAnsi="Arial" w:cs="Arial"/>
                <w:b/>
                <w:bCs/>
              </w:rPr>
              <w:t xml:space="preserve"> toho z</w:t>
            </w:r>
            <w:r w:rsidR="001F7DFE">
              <w:rPr>
                <w:rFonts w:ascii="Arial" w:hAnsi="Arial" w:cs="Arial"/>
                <w:b/>
                <w:bCs/>
              </w:rPr>
              <w:t xml:space="preserve">ameniteľné </w:t>
            </w:r>
            <w:r w:rsidR="00C35601" w:rsidRPr="006D0384">
              <w:rPr>
                <w:rFonts w:ascii="Arial" w:hAnsi="Arial" w:cs="Arial"/>
                <w:b/>
                <w:bCs/>
              </w:rPr>
              <w:t>poštové</w:t>
            </w:r>
            <w:r w:rsidR="00C35601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1F7DFE">
              <w:rPr>
                <w:rFonts w:ascii="Arial" w:hAnsi="Arial" w:cs="Arial"/>
                <w:b/>
                <w:bCs/>
              </w:rPr>
              <w:t>služby</w:t>
            </w: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80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Default="00BA2078" w:rsidP="008B5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 Vybranie listových zásielok s hmotnosťou do 2 kg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Default="00BA2078" w:rsidP="001F7DFE">
            <w:pPr>
              <w:rPr>
                <w:rFonts w:ascii="Arial" w:hAnsi="Arial" w:cs="Arial"/>
                <w:noProof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80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Default="00BA2078" w:rsidP="008B5BC1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2.  Dodávanie listových zásielok s hmotnosťou do 2 kg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Default="00BA2078" w:rsidP="001F7DFE">
            <w:pPr>
              <w:rPr>
                <w:rFonts w:ascii="Arial" w:hAnsi="Arial" w:cs="Arial"/>
                <w:noProof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08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Default="00BA2078" w:rsidP="008B5BC1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3.  Vybranie balíkov s hmotnosťou do 10 kg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Default="00BA2078" w:rsidP="001F7DFE">
            <w:pPr>
              <w:rPr>
                <w:rFonts w:ascii="Arial" w:hAnsi="Arial" w:cs="Arial"/>
                <w:noProof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08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Default="00BA2078" w:rsidP="008B5BC1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4.  Dodávanie balíkov s hmotnosťou do 10 kg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Default="00BA2078" w:rsidP="001F7DFE">
            <w:pPr>
              <w:rPr>
                <w:rFonts w:ascii="Arial" w:hAnsi="Arial" w:cs="Arial"/>
                <w:noProof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08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Default="00BA2078" w:rsidP="008B5BC1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5.  </w:t>
            </w:r>
            <w:r>
              <w:rPr>
                <w:rFonts w:ascii="Arial" w:hAnsi="Arial" w:cs="Arial"/>
              </w:rPr>
              <w:t>Vybranie reklamných adresovaných zásielok s hmotnosťou do 2 kg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Default="00BA2078" w:rsidP="001F7DFE">
            <w:pPr>
              <w:rPr>
                <w:rFonts w:ascii="Arial" w:hAnsi="Arial" w:cs="Arial"/>
                <w:noProof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08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Default="00BA2078" w:rsidP="008B5BC1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6.  </w:t>
            </w:r>
            <w:r>
              <w:rPr>
                <w:rFonts w:ascii="Arial" w:hAnsi="Arial" w:cs="Arial"/>
              </w:rPr>
              <w:t>Dodávanie reklamných adresovaných zásielok s hmotnosťou do 2 kg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Default="00BA2078" w:rsidP="001F7DFE">
            <w:pPr>
              <w:rPr>
                <w:rFonts w:ascii="Arial" w:hAnsi="Arial" w:cs="Arial"/>
                <w:noProof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08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Default="00BA2078" w:rsidP="008B5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7.  Dodávanie cezhraničných balíkov s hmotnosťou do 20 kg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Default="00BA2078" w:rsidP="001F7DFE">
            <w:pPr>
              <w:rPr>
                <w:rFonts w:ascii="Arial" w:hAnsi="Arial" w:cs="Arial"/>
                <w:noProof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08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A2078" w:rsidRDefault="00BA2078" w:rsidP="008B5BC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8.  Úradné zásielky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BA2078" w:rsidRDefault="00BA2078" w:rsidP="001F7DFE">
            <w:pPr>
              <w:rPr>
                <w:rFonts w:ascii="Arial" w:hAnsi="Arial" w:cs="Arial"/>
                <w:noProof/>
              </w:rPr>
            </w:pPr>
          </w:p>
        </w:tc>
      </w:tr>
      <w:tr w:rsidR="003C6C16" w:rsidRPr="006506E3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15"/>
        </w:trPr>
        <w:tc>
          <w:tcPr>
            <w:tcW w:w="864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3C6C16" w:rsidRPr="006506E3" w:rsidRDefault="003C6C16" w:rsidP="00A5277C">
            <w:pPr>
              <w:tabs>
                <w:tab w:val="num" w:pos="540"/>
              </w:tabs>
              <w:rPr>
                <w:rFonts w:ascii="Arial" w:hAnsi="Arial" w:cs="Arial"/>
                <w:b/>
                <w:bCs/>
              </w:rPr>
            </w:pPr>
            <w:r w:rsidRPr="006506E3">
              <w:rPr>
                <w:rFonts w:ascii="Arial" w:hAnsi="Arial" w:cs="Arial"/>
                <w:b/>
                <w:bCs/>
              </w:rPr>
              <w:lastRenderedPageBreak/>
              <w:t>Doplnkové služby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3C6C16" w:rsidRPr="006506E3" w:rsidRDefault="003C6C16" w:rsidP="00A5277C">
            <w:pPr>
              <w:spacing w:before="60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BA2078" w:rsidRPr="00587C0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28"/>
        </w:trPr>
        <w:tc>
          <w:tcPr>
            <w:tcW w:w="8724" w:type="dxa"/>
            <w:gridSpan w:val="7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Pr="00587C08" w:rsidRDefault="00BA2078" w:rsidP="00385C44">
            <w:pPr>
              <w:numPr>
                <w:ilvl w:val="3"/>
                <w:numId w:val="8"/>
              </w:numPr>
              <w:tabs>
                <w:tab w:val="clear" w:pos="540"/>
                <w:tab w:val="num" w:pos="0"/>
                <w:tab w:val="num" w:pos="290"/>
              </w:tabs>
              <w:ind w:left="0" w:hanging="68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1. Poistenie 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Pr="00587C08" w:rsidRDefault="00BA2078" w:rsidP="00A5277C">
            <w:pPr>
              <w:spacing w:before="60"/>
              <w:rPr>
                <w:rFonts w:ascii="Arial" w:hAnsi="Arial" w:cs="Arial"/>
                <w:noProof/>
              </w:rPr>
            </w:pPr>
          </w:p>
        </w:tc>
      </w:tr>
      <w:tr w:rsidR="00BA2078" w:rsidRPr="00587C0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28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Default="00BA2078" w:rsidP="00385C44">
            <w:pPr>
              <w:numPr>
                <w:ilvl w:val="3"/>
                <w:numId w:val="8"/>
              </w:numPr>
              <w:tabs>
                <w:tab w:val="clear" w:pos="540"/>
                <w:tab w:val="num" w:pos="0"/>
              </w:tabs>
              <w:ind w:left="0" w:hanging="6897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2. </w:t>
            </w:r>
            <w:r w:rsidRPr="006D0384">
              <w:rPr>
                <w:rFonts w:ascii="Arial" w:hAnsi="Arial" w:cs="Arial"/>
                <w:noProof/>
              </w:rPr>
              <w:t>Doporučene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Pr="00587C08" w:rsidRDefault="00BA2078" w:rsidP="00A5277C">
            <w:pPr>
              <w:spacing w:before="60"/>
              <w:rPr>
                <w:rFonts w:ascii="Arial" w:hAnsi="Arial" w:cs="Arial"/>
                <w:noProof/>
              </w:rPr>
            </w:pPr>
          </w:p>
        </w:tc>
      </w:tr>
      <w:tr w:rsidR="00BA2078" w:rsidRPr="00587C0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76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Default="00BA2078" w:rsidP="00385C44">
            <w:pPr>
              <w:numPr>
                <w:ilvl w:val="3"/>
                <w:numId w:val="8"/>
              </w:numPr>
              <w:tabs>
                <w:tab w:val="clear" w:pos="540"/>
                <w:tab w:val="num" w:pos="0"/>
              </w:tabs>
              <w:ind w:left="0" w:hanging="6897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3. Dobierka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Pr="00587C08" w:rsidRDefault="00BA2078" w:rsidP="00A5277C">
            <w:pPr>
              <w:spacing w:before="60"/>
              <w:rPr>
                <w:rFonts w:ascii="Arial" w:hAnsi="Arial" w:cs="Arial"/>
                <w:noProof/>
              </w:rPr>
            </w:pPr>
          </w:p>
        </w:tc>
      </w:tr>
      <w:tr w:rsidR="00BA2078" w:rsidRPr="00587C0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76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Default="00BA2078" w:rsidP="00385C44">
            <w:pPr>
              <w:numPr>
                <w:ilvl w:val="3"/>
                <w:numId w:val="8"/>
              </w:numPr>
              <w:tabs>
                <w:tab w:val="clear" w:pos="540"/>
                <w:tab w:val="num" w:pos="0"/>
              </w:tabs>
              <w:ind w:left="0" w:hanging="6897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4. Doručenka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Pr="00587C08" w:rsidRDefault="00BA2078" w:rsidP="00A5277C">
            <w:pPr>
              <w:spacing w:before="60"/>
              <w:rPr>
                <w:rFonts w:ascii="Arial" w:hAnsi="Arial" w:cs="Arial"/>
                <w:noProof/>
              </w:rPr>
            </w:pPr>
          </w:p>
        </w:tc>
      </w:tr>
      <w:tr w:rsidR="00BA2078" w:rsidRPr="00587C0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76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Default="00BA2078" w:rsidP="00385C44">
            <w:pPr>
              <w:numPr>
                <w:ilvl w:val="3"/>
                <w:numId w:val="8"/>
              </w:numPr>
              <w:tabs>
                <w:tab w:val="clear" w:pos="540"/>
                <w:tab w:val="num" w:pos="0"/>
              </w:tabs>
              <w:ind w:left="0" w:hanging="6897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5. Do vlastných rúk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Pr="00587C08" w:rsidRDefault="00BA2078" w:rsidP="00A5277C">
            <w:pPr>
              <w:spacing w:before="60"/>
              <w:rPr>
                <w:rFonts w:ascii="Arial" w:hAnsi="Arial" w:cs="Arial"/>
                <w:noProof/>
              </w:rPr>
            </w:pPr>
          </w:p>
        </w:tc>
      </w:tr>
      <w:tr w:rsidR="00BA2078" w:rsidRPr="00587C0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76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Default="00BA2078" w:rsidP="00385C44">
            <w:pPr>
              <w:numPr>
                <w:ilvl w:val="3"/>
                <w:numId w:val="8"/>
              </w:numPr>
              <w:tabs>
                <w:tab w:val="clear" w:pos="540"/>
                <w:tab w:val="num" w:pos="0"/>
              </w:tabs>
              <w:ind w:left="0" w:hanging="6897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6. Krehké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Pr="00587C08" w:rsidRDefault="00BA2078" w:rsidP="00A5277C">
            <w:pPr>
              <w:spacing w:before="60"/>
              <w:rPr>
                <w:rFonts w:ascii="Arial" w:hAnsi="Arial" w:cs="Arial"/>
                <w:noProof/>
              </w:rPr>
            </w:pPr>
          </w:p>
        </w:tc>
      </w:tr>
      <w:tr w:rsidR="00BA2078" w:rsidRPr="00587C0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76"/>
        </w:trPr>
        <w:tc>
          <w:tcPr>
            <w:tcW w:w="8724" w:type="dxa"/>
            <w:gridSpan w:val="7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Pr="00967768" w:rsidRDefault="00BA2078" w:rsidP="00385C44">
            <w:pPr>
              <w:numPr>
                <w:ilvl w:val="3"/>
                <w:numId w:val="8"/>
              </w:numPr>
              <w:tabs>
                <w:tab w:val="clear" w:pos="540"/>
                <w:tab w:val="num" w:pos="0"/>
              </w:tabs>
              <w:ind w:left="0" w:hanging="6897"/>
              <w:rPr>
                <w:rFonts w:ascii="Arial" w:hAnsi="Arial" w:cs="Arial"/>
              </w:rPr>
            </w:pPr>
            <w:r w:rsidRPr="00967768">
              <w:rPr>
                <w:rFonts w:ascii="Arial" w:hAnsi="Arial" w:cs="Arial"/>
                <w:noProof/>
              </w:rPr>
              <w:t xml:space="preserve">7. Iné </w:t>
            </w:r>
            <w:r w:rsidRPr="000D782C">
              <w:rPr>
                <w:rFonts w:ascii="Arial" w:hAnsi="Arial" w:cs="Arial"/>
                <w:shd w:val="clear" w:color="auto" w:fill="E6E6E6"/>
              </w:rPr>
              <w:t>.................................................................................................................</w:t>
            </w:r>
          </w:p>
          <w:p w:rsidR="00BA2078" w:rsidRPr="00587C08" w:rsidRDefault="00BA2078" w:rsidP="00DB578B">
            <w:pPr>
              <w:tabs>
                <w:tab w:val="num" w:pos="290"/>
              </w:tabs>
              <w:ind w:hanging="7437"/>
              <w:rPr>
                <w:rFonts w:ascii="Arial" w:hAnsi="Arial" w:cs="Arial"/>
              </w:rPr>
            </w:pPr>
            <w:r w:rsidRPr="00967768">
              <w:rPr>
                <w:rFonts w:ascii="Arial" w:hAnsi="Arial" w:cs="Arial"/>
                <w:noProof/>
              </w:rPr>
              <w:t xml:space="preserve">..............................................................................................................           </w:t>
            </w:r>
            <w:r>
              <w:rPr>
                <w:rFonts w:ascii="Arial" w:hAnsi="Arial" w:cs="Arial"/>
              </w:rPr>
              <w:t xml:space="preserve"> </w:t>
            </w:r>
            <w:r w:rsidRPr="000D782C">
              <w:rPr>
                <w:rFonts w:ascii="Arial" w:hAnsi="Arial" w:cs="Arial"/>
                <w:shd w:val="clear" w:color="auto" w:fill="E6E6E6"/>
              </w:rPr>
              <w:t>.................................................................................................................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Pr="00587C08" w:rsidRDefault="00BA2078" w:rsidP="00A5277C">
            <w:pPr>
              <w:spacing w:before="60"/>
              <w:rPr>
                <w:rFonts w:ascii="Arial" w:hAnsi="Arial" w:cs="Arial"/>
                <w:noProof/>
              </w:rPr>
            </w:pPr>
          </w:p>
        </w:tc>
      </w:tr>
      <w:tr w:rsidR="00BA2078" w:rsidRPr="00587C0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76"/>
        </w:trPr>
        <w:tc>
          <w:tcPr>
            <w:tcW w:w="8724" w:type="dxa"/>
            <w:gridSpan w:val="7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078" w:rsidRDefault="00BA2078" w:rsidP="00385C44">
            <w:pPr>
              <w:numPr>
                <w:ilvl w:val="3"/>
                <w:numId w:val="8"/>
              </w:numPr>
              <w:ind w:hanging="540"/>
              <w:rPr>
                <w:rFonts w:ascii="Arial" w:hAnsi="Arial" w:cs="Arial"/>
                <w:noProof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Pr="00587C08" w:rsidRDefault="00BA2078" w:rsidP="00A5277C">
            <w:pPr>
              <w:spacing w:before="60"/>
              <w:rPr>
                <w:rFonts w:ascii="Arial" w:hAnsi="Arial" w:cs="Arial"/>
                <w:noProof/>
              </w:rPr>
            </w:pPr>
          </w:p>
        </w:tc>
      </w:tr>
      <w:tr w:rsidR="003C6C16" w:rsidTr="00D7478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45"/>
        </w:trPr>
        <w:tc>
          <w:tcPr>
            <w:tcW w:w="8724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3C6C16" w:rsidRPr="006506E3" w:rsidRDefault="003C6C16" w:rsidP="00A5277C">
            <w:pPr>
              <w:rPr>
                <w:rFonts w:ascii="Arial" w:hAnsi="Arial" w:cs="Arial"/>
                <w:b/>
                <w:bCs/>
              </w:rPr>
            </w:pPr>
            <w:r w:rsidRPr="006506E3">
              <w:rPr>
                <w:rFonts w:ascii="Arial" w:hAnsi="Arial" w:cs="Arial"/>
                <w:b/>
                <w:bCs/>
              </w:rPr>
              <w:t>Expresné služby</w:t>
            </w:r>
          </w:p>
        </w:tc>
        <w:tc>
          <w:tcPr>
            <w:tcW w:w="4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C6C16" w:rsidRPr="00587C08" w:rsidRDefault="003C6C16" w:rsidP="00A5277C">
            <w:pPr>
              <w:spacing w:before="60"/>
              <w:rPr>
                <w:rFonts w:ascii="Arial" w:hAnsi="Arial" w:cs="Arial"/>
                <w:noProof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156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Pr="0019507B" w:rsidRDefault="00BA2078" w:rsidP="003D1408">
            <w:pPr>
              <w:rPr>
                <w:rFonts w:ascii="Arial" w:hAnsi="Arial" w:cs="Arial"/>
                <w:color w:val="FF0000"/>
              </w:rPr>
            </w:pPr>
            <w:r w:rsidRPr="00BB5AC2">
              <w:rPr>
                <w:rFonts w:ascii="Arial" w:hAnsi="Arial" w:cs="Arial"/>
              </w:rPr>
              <w:t xml:space="preserve">1. </w:t>
            </w:r>
            <w:r w:rsidR="003D1408">
              <w:rPr>
                <w:rFonts w:ascii="Arial" w:hAnsi="Arial" w:cs="Arial"/>
              </w:rPr>
              <w:t xml:space="preserve"> </w:t>
            </w:r>
            <w:r w:rsidR="003D1408" w:rsidRPr="008103C0">
              <w:rPr>
                <w:rFonts w:ascii="Arial" w:hAnsi="Arial" w:cs="Arial"/>
              </w:rPr>
              <w:t xml:space="preserve">Rýchlosť dodania v </w:t>
            </w:r>
            <w:r w:rsidR="001969E7" w:rsidRPr="008103C0">
              <w:rPr>
                <w:rFonts w:ascii="Arial" w:hAnsi="Arial" w:cs="Arial"/>
              </w:rPr>
              <w:t xml:space="preserve">lehote </w:t>
            </w:r>
            <w:r w:rsidR="003D1408" w:rsidRPr="008103C0">
              <w:rPr>
                <w:rFonts w:ascii="Arial" w:hAnsi="Arial" w:cs="Arial"/>
              </w:rPr>
              <w:t>.............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Pr="00587C08" w:rsidRDefault="00BA2078" w:rsidP="00A5277C">
            <w:pPr>
              <w:spacing w:before="60"/>
              <w:rPr>
                <w:rFonts w:ascii="Arial" w:hAnsi="Arial" w:cs="Arial"/>
                <w:noProof/>
              </w:rPr>
            </w:pPr>
          </w:p>
        </w:tc>
      </w:tr>
      <w:tr w:rsidR="00BA2078" w:rsidRPr="008103C0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125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Pr="008103C0" w:rsidRDefault="00BA2078" w:rsidP="00474F6A">
            <w:pPr>
              <w:rPr>
                <w:rFonts w:ascii="Arial" w:hAnsi="Arial" w:cs="Arial"/>
              </w:rPr>
            </w:pPr>
            <w:r w:rsidRPr="008103C0">
              <w:rPr>
                <w:rFonts w:ascii="Arial" w:hAnsi="Arial" w:cs="Arial"/>
              </w:rPr>
              <w:t xml:space="preserve">2. Vybranie poštovej zásielky </w:t>
            </w:r>
            <w:r w:rsidR="00474F6A" w:rsidRPr="008103C0">
              <w:rPr>
                <w:rFonts w:ascii="Arial" w:hAnsi="Arial" w:cs="Arial"/>
              </w:rPr>
              <w:t>v mieste jej pôvodu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Pr="008103C0" w:rsidRDefault="00BA2078" w:rsidP="00A5277C">
            <w:pPr>
              <w:spacing w:before="60"/>
              <w:rPr>
                <w:rFonts w:ascii="Arial" w:hAnsi="Arial" w:cs="Arial"/>
                <w:noProof/>
              </w:rPr>
            </w:pPr>
          </w:p>
        </w:tc>
      </w:tr>
      <w:tr w:rsidR="00BA2078" w:rsidRPr="008103C0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107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Pr="008103C0" w:rsidRDefault="00BA2078" w:rsidP="00474F6A">
            <w:pPr>
              <w:jc w:val="both"/>
              <w:rPr>
                <w:rFonts w:ascii="Arial" w:hAnsi="Arial" w:cs="Arial"/>
              </w:rPr>
            </w:pPr>
            <w:r w:rsidRPr="008103C0">
              <w:rPr>
                <w:rFonts w:ascii="Arial" w:hAnsi="Arial" w:cs="Arial"/>
              </w:rPr>
              <w:t xml:space="preserve">3. Záruka doručenia v určený </w:t>
            </w:r>
            <w:r w:rsidR="00474F6A" w:rsidRPr="008103C0">
              <w:rPr>
                <w:rFonts w:ascii="Arial" w:hAnsi="Arial" w:cs="Arial"/>
              </w:rPr>
              <w:t>dátum</w:t>
            </w:r>
            <w:r w:rsidRPr="008103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Pr="008103C0" w:rsidRDefault="00BA2078" w:rsidP="00A5277C">
            <w:pPr>
              <w:spacing w:before="60"/>
              <w:rPr>
                <w:rFonts w:ascii="Arial" w:hAnsi="Arial" w:cs="Arial"/>
                <w:noProof/>
              </w:rPr>
            </w:pPr>
          </w:p>
        </w:tc>
      </w:tr>
      <w:tr w:rsidR="00BA2078" w:rsidRPr="00E8155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155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Pr="00E81558" w:rsidRDefault="00BA2078" w:rsidP="00A5277C">
            <w:pPr>
              <w:jc w:val="both"/>
              <w:rPr>
                <w:rFonts w:ascii="Arial" w:hAnsi="Arial" w:cs="Arial"/>
              </w:rPr>
            </w:pPr>
            <w:r w:rsidRPr="00E81558">
              <w:rPr>
                <w:rFonts w:ascii="Arial" w:hAnsi="Arial" w:cs="Arial"/>
              </w:rPr>
              <w:t xml:space="preserve">4. Osobné doručenie adresátovi 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Pr="00E81558" w:rsidRDefault="00BA2078" w:rsidP="00A5277C">
            <w:pPr>
              <w:spacing w:before="60"/>
              <w:rPr>
                <w:rFonts w:ascii="Arial" w:hAnsi="Arial" w:cs="Arial"/>
                <w:noProof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151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Pr="00BB5AC2" w:rsidRDefault="00BA2078" w:rsidP="00A527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M</w:t>
            </w:r>
            <w:r w:rsidRPr="00BB5AC2">
              <w:rPr>
                <w:rFonts w:ascii="Arial" w:hAnsi="Arial" w:cs="Arial"/>
              </w:rPr>
              <w:t xml:space="preserve">ožnosť zmeny miesta adresy a doručenia </w:t>
            </w:r>
            <w:r>
              <w:rPr>
                <w:rFonts w:ascii="Arial" w:hAnsi="Arial" w:cs="Arial"/>
              </w:rPr>
              <w:t>počas prepravy</w:t>
            </w:r>
            <w:r w:rsidRPr="00BB5A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Pr="00587C08" w:rsidRDefault="00BA2078" w:rsidP="00A5277C">
            <w:pPr>
              <w:spacing w:before="60"/>
              <w:rPr>
                <w:rFonts w:ascii="Arial" w:hAnsi="Arial" w:cs="Arial"/>
                <w:noProof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118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Pr="00BB5AC2" w:rsidRDefault="00BA2078" w:rsidP="00A527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Pr="00BB5A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BB5AC2">
              <w:rPr>
                <w:rFonts w:ascii="Arial" w:hAnsi="Arial" w:cs="Arial"/>
              </w:rPr>
              <w:t>otvrdenie odosielateľo</w:t>
            </w:r>
            <w:r>
              <w:rPr>
                <w:rFonts w:ascii="Arial" w:hAnsi="Arial" w:cs="Arial"/>
              </w:rPr>
              <w:t>vi o doručení poštovej zásielky</w:t>
            </w:r>
            <w:r w:rsidRPr="00BB5A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Pr="00587C08" w:rsidRDefault="00BA2078" w:rsidP="00A5277C">
            <w:pPr>
              <w:spacing w:before="60"/>
              <w:rPr>
                <w:rFonts w:ascii="Arial" w:hAnsi="Arial" w:cs="Arial"/>
                <w:noProof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22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Pr="00BB5AC2" w:rsidRDefault="00BA2078" w:rsidP="00A527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Pr="00BB5A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BB5AC2">
              <w:rPr>
                <w:rFonts w:ascii="Arial" w:hAnsi="Arial" w:cs="Arial"/>
              </w:rPr>
              <w:t>ledova</w:t>
            </w:r>
            <w:r>
              <w:rPr>
                <w:rFonts w:ascii="Arial" w:hAnsi="Arial" w:cs="Arial"/>
              </w:rPr>
              <w:t>nie</w:t>
            </w:r>
            <w:r w:rsidRPr="00BB5AC2">
              <w:rPr>
                <w:rFonts w:ascii="Arial" w:hAnsi="Arial" w:cs="Arial"/>
              </w:rPr>
              <w:t xml:space="preserve"> pohybu poštovej zásielky</w:t>
            </w:r>
            <w:r>
              <w:rPr>
                <w:rFonts w:ascii="Arial" w:hAnsi="Arial" w:cs="Arial"/>
              </w:rPr>
              <w:t xml:space="preserve"> s monitorovaním zákazníkom</w:t>
            </w:r>
            <w:r w:rsidRPr="00BB5A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Pr="00587C08" w:rsidRDefault="00BA2078" w:rsidP="00A5277C">
            <w:pPr>
              <w:spacing w:before="60"/>
              <w:rPr>
                <w:rFonts w:ascii="Arial" w:hAnsi="Arial" w:cs="Arial"/>
                <w:noProof/>
              </w:rPr>
            </w:pPr>
          </w:p>
        </w:tc>
      </w:tr>
      <w:tr w:rsidR="008103C0" w:rsidTr="00C32AC2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414"/>
        </w:trPr>
        <w:tc>
          <w:tcPr>
            <w:tcW w:w="8724" w:type="dxa"/>
            <w:gridSpan w:val="7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103C0" w:rsidRDefault="008103C0" w:rsidP="008103C0">
            <w:pPr>
              <w:ind w:left="290" w:hanging="2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P</w:t>
            </w:r>
            <w:r w:rsidRPr="00BB5AC2">
              <w:rPr>
                <w:rFonts w:ascii="Arial" w:hAnsi="Arial" w:cs="Arial"/>
              </w:rPr>
              <w:t xml:space="preserve">ersonalizovaná služba </w:t>
            </w:r>
            <w:r>
              <w:rPr>
                <w:rFonts w:ascii="Arial" w:hAnsi="Arial" w:cs="Arial"/>
              </w:rPr>
              <w:t>podľa</w:t>
            </w:r>
            <w:r w:rsidRPr="00BB5AC2">
              <w:rPr>
                <w:rFonts w:ascii="Arial" w:hAnsi="Arial" w:cs="Arial"/>
              </w:rPr>
              <w:t xml:space="preserve"> individuálneho dojednania </w:t>
            </w:r>
            <w:r>
              <w:rPr>
                <w:rFonts w:ascii="Arial" w:hAnsi="Arial" w:cs="Arial"/>
              </w:rPr>
              <w:t xml:space="preserve">a špecifických požiadaviek užívateľa </w:t>
            </w:r>
            <w:r w:rsidRPr="008103C0">
              <w:rPr>
                <w:rFonts w:ascii="Arial" w:hAnsi="Arial" w:cs="Arial"/>
                <w:shd w:val="clear" w:color="auto" w:fill="E6E6E6"/>
              </w:rPr>
              <w:t>........................................................................................</w:t>
            </w:r>
          </w:p>
          <w:p w:rsidR="008103C0" w:rsidRPr="00BB5AC2" w:rsidRDefault="008103C0" w:rsidP="008103C0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DA3B47">
              <w:rPr>
                <w:rFonts w:ascii="Arial" w:hAnsi="Arial" w:cs="Arial"/>
                <w:shd w:val="clear" w:color="auto" w:fill="E6E6E6"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8103C0" w:rsidRPr="00587C08" w:rsidRDefault="008103C0" w:rsidP="00A5277C">
            <w:pPr>
              <w:spacing w:before="60"/>
              <w:rPr>
                <w:rFonts w:ascii="Arial" w:hAnsi="Arial" w:cs="Arial"/>
                <w:noProof/>
              </w:rPr>
            </w:pPr>
          </w:p>
        </w:tc>
      </w:tr>
      <w:tr w:rsidR="008103C0" w:rsidTr="00C32AC2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414"/>
        </w:trPr>
        <w:tc>
          <w:tcPr>
            <w:tcW w:w="8724" w:type="dxa"/>
            <w:gridSpan w:val="7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8103C0" w:rsidRDefault="008103C0" w:rsidP="008103C0">
            <w:pPr>
              <w:ind w:left="290" w:hanging="290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8103C0" w:rsidRPr="00587C08" w:rsidRDefault="008103C0" w:rsidP="00A5277C">
            <w:pPr>
              <w:spacing w:before="60"/>
              <w:rPr>
                <w:rFonts w:ascii="Arial" w:hAnsi="Arial" w:cs="Arial"/>
                <w:noProof/>
              </w:rPr>
            </w:pPr>
          </w:p>
        </w:tc>
      </w:tr>
      <w:tr w:rsidR="003C6C16" w:rsidTr="00D7478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51"/>
        </w:trPr>
        <w:tc>
          <w:tcPr>
            <w:tcW w:w="8724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3C6C16" w:rsidRPr="006506E3" w:rsidRDefault="003C6C16" w:rsidP="00A5277C">
            <w:pPr>
              <w:rPr>
                <w:rFonts w:ascii="Arial" w:hAnsi="Arial" w:cs="Arial"/>
                <w:b/>
                <w:bCs/>
              </w:rPr>
            </w:pPr>
            <w:r w:rsidRPr="006506E3">
              <w:rPr>
                <w:rFonts w:ascii="Arial" w:hAnsi="Arial" w:cs="Arial"/>
                <w:b/>
                <w:bCs/>
              </w:rPr>
              <w:t>Poštový platobný styk</w:t>
            </w:r>
          </w:p>
        </w:tc>
        <w:tc>
          <w:tcPr>
            <w:tcW w:w="4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C6C16" w:rsidRDefault="003C6C16" w:rsidP="00A5277C">
            <w:pPr>
              <w:spacing w:before="60"/>
              <w:rPr>
                <w:rFonts w:ascii="Arial" w:hAnsi="Arial" w:cs="Arial"/>
                <w:noProof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51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Default="00BA2078" w:rsidP="00A527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Poukazovanie peňažných súm v</w:t>
            </w:r>
            <w:r w:rsidR="008103C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hotovosti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Default="00BA2078" w:rsidP="00A5277C">
            <w:pPr>
              <w:spacing w:before="60"/>
              <w:rPr>
                <w:rFonts w:ascii="Arial" w:hAnsi="Arial" w:cs="Arial"/>
                <w:noProof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51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Default="00BA2078" w:rsidP="00A527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Poukazovanie peňažných súm bez hotovosti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Default="00BA2078" w:rsidP="00A5277C">
            <w:pPr>
              <w:spacing w:before="60"/>
              <w:rPr>
                <w:rFonts w:ascii="Arial" w:hAnsi="Arial" w:cs="Arial"/>
                <w:noProof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76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Default="00BA2078" w:rsidP="00A527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Dodávanie peňažných súm v</w:t>
            </w:r>
            <w:r w:rsidR="008103C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hotovosti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Default="00BA2078" w:rsidP="00A5277C">
            <w:pPr>
              <w:spacing w:before="60"/>
              <w:rPr>
                <w:rFonts w:ascii="Arial" w:hAnsi="Arial" w:cs="Arial"/>
                <w:noProof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76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078" w:rsidRDefault="00BA2078" w:rsidP="00A5277C">
            <w:pPr>
              <w:rPr>
                <w:rFonts w:ascii="Arial" w:hAnsi="Arial" w:cs="Arial"/>
              </w:rPr>
            </w:pPr>
            <w:r w:rsidRPr="007B509E">
              <w:rPr>
                <w:rFonts w:ascii="Arial" w:hAnsi="Arial" w:cs="Arial"/>
              </w:rPr>
              <w:t>4. Sprostredkovanie pripísania peňažných súm na účet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Default="00BA2078" w:rsidP="00A5277C">
            <w:pPr>
              <w:spacing w:before="60"/>
              <w:rPr>
                <w:rFonts w:ascii="Arial" w:hAnsi="Arial" w:cs="Arial"/>
                <w:noProof/>
              </w:rPr>
            </w:pPr>
          </w:p>
        </w:tc>
      </w:tr>
      <w:tr w:rsidR="003C6C16" w:rsidRPr="006506E3" w:rsidTr="00D7478F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8724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3C6C16" w:rsidRPr="006506E3" w:rsidRDefault="003C6C16" w:rsidP="00CA31D2">
            <w:pPr>
              <w:rPr>
                <w:rFonts w:ascii="Arial" w:hAnsi="Arial" w:cs="Arial"/>
                <w:b/>
                <w:bCs/>
              </w:rPr>
            </w:pPr>
            <w:r w:rsidRPr="006506E3">
              <w:rPr>
                <w:rFonts w:ascii="Arial" w:hAnsi="Arial" w:cs="Arial"/>
                <w:b/>
                <w:bCs/>
              </w:rPr>
              <w:t>Služby s pridanou hodnotou</w:t>
            </w:r>
          </w:p>
        </w:tc>
        <w:tc>
          <w:tcPr>
            <w:tcW w:w="47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C6C16" w:rsidRPr="006506E3" w:rsidRDefault="003C6C16" w:rsidP="007A0B25">
            <w:pPr>
              <w:spacing w:before="60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51"/>
        </w:trPr>
        <w:tc>
          <w:tcPr>
            <w:tcW w:w="8724" w:type="dxa"/>
            <w:gridSpan w:val="7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Pr="00DA3B47" w:rsidRDefault="00BA2078" w:rsidP="00CA31D2">
            <w:pPr>
              <w:rPr>
                <w:rFonts w:ascii="Arial" w:hAnsi="Arial" w:cs="Arial"/>
              </w:rPr>
            </w:pPr>
            <w:r w:rsidRPr="00DA3B47">
              <w:rPr>
                <w:rFonts w:ascii="Arial" w:hAnsi="Arial" w:cs="Arial"/>
              </w:rPr>
              <w:t xml:space="preserve">1. </w:t>
            </w:r>
            <w:r w:rsidRPr="00346AA8">
              <w:rPr>
                <w:rFonts w:ascii="Arial" w:hAnsi="Arial" w:cs="Arial"/>
                <w:shd w:val="clear" w:color="auto" w:fill="E6E6E6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Default="00BA2078" w:rsidP="007A0B25">
            <w:pPr>
              <w:spacing w:before="60"/>
              <w:rPr>
                <w:rFonts w:ascii="Arial" w:hAnsi="Arial" w:cs="Arial"/>
                <w:noProof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51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Pr="00DA3B47" w:rsidRDefault="00BA2078" w:rsidP="00CA31D2">
            <w:pPr>
              <w:rPr>
                <w:rFonts w:ascii="Arial" w:hAnsi="Arial" w:cs="Arial"/>
              </w:rPr>
            </w:pPr>
            <w:r w:rsidRPr="00DA3B47">
              <w:rPr>
                <w:rFonts w:ascii="Arial" w:hAnsi="Arial" w:cs="Arial"/>
              </w:rPr>
              <w:t xml:space="preserve">2. </w:t>
            </w:r>
            <w:r w:rsidRPr="00346AA8">
              <w:rPr>
                <w:rFonts w:ascii="Arial" w:hAnsi="Arial" w:cs="Arial"/>
                <w:shd w:val="clear" w:color="auto" w:fill="E6E6E6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Default="00BA2078" w:rsidP="007A0B25">
            <w:pPr>
              <w:spacing w:before="60"/>
              <w:rPr>
                <w:rFonts w:ascii="Arial" w:hAnsi="Arial" w:cs="Arial"/>
                <w:noProof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76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Pr="00DA3B47" w:rsidRDefault="00BA2078" w:rsidP="00CA31D2">
            <w:pPr>
              <w:rPr>
                <w:rFonts w:ascii="Arial" w:hAnsi="Arial" w:cs="Arial"/>
              </w:rPr>
            </w:pPr>
            <w:r w:rsidRPr="00DA3B47">
              <w:rPr>
                <w:rFonts w:ascii="Arial" w:hAnsi="Arial" w:cs="Arial"/>
              </w:rPr>
              <w:t xml:space="preserve">3. </w:t>
            </w:r>
            <w:r w:rsidRPr="00346AA8">
              <w:rPr>
                <w:rFonts w:ascii="Arial" w:hAnsi="Arial" w:cs="Arial"/>
                <w:shd w:val="clear" w:color="auto" w:fill="E6E6E6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Default="00BA2078" w:rsidP="007A0B25">
            <w:pPr>
              <w:spacing w:before="60"/>
              <w:rPr>
                <w:rFonts w:ascii="Arial" w:hAnsi="Arial" w:cs="Arial"/>
                <w:noProof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642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078" w:rsidRPr="00DA3B47" w:rsidRDefault="00BA2078" w:rsidP="00CA31D2">
            <w:pPr>
              <w:rPr>
                <w:rFonts w:ascii="Arial" w:hAnsi="Arial" w:cs="Arial"/>
              </w:rPr>
            </w:pPr>
            <w:r w:rsidRPr="00DA3B47">
              <w:rPr>
                <w:rFonts w:ascii="Arial" w:hAnsi="Arial" w:cs="Arial"/>
              </w:rPr>
              <w:t xml:space="preserve">4. </w:t>
            </w:r>
            <w:r w:rsidRPr="00346AA8">
              <w:rPr>
                <w:rFonts w:ascii="Arial" w:hAnsi="Arial" w:cs="Arial"/>
                <w:shd w:val="clear" w:color="auto" w:fill="E6E6E6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Default="00BA2078" w:rsidP="007A0B25">
            <w:pPr>
              <w:spacing w:before="60"/>
              <w:rPr>
                <w:rFonts w:ascii="Arial" w:hAnsi="Arial" w:cs="Arial"/>
                <w:noProof/>
              </w:rPr>
            </w:pPr>
          </w:p>
        </w:tc>
      </w:tr>
      <w:tr w:rsidR="003C6C16" w:rsidRPr="00993B8E" w:rsidTr="00D7478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8724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3C6C16" w:rsidRPr="006D0384" w:rsidRDefault="003C6C16" w:rsidP="00CA31D2">
            <w:pPr>
              <w:rPr>
                <w:rFonts w:ascii="Arial" w:hAnsi="Arial" w:cs="Arial"/>
                <w:b/>
                <w:bCs/>
              </w:rPr>
            </w:pPr>
            <w:r w:rsidRPr="006D0384">
              <w:rPr>
                <w:rFonts w:ascii="Arial" w:hAnsi="Arial" w:cs="Arial"/>
                <w:b/>
                <w:bCs/>
              </w:rPr>
              <w:t xml:space="preserve">Prílohy </w:t>
            </w:r>
          </w:p>
        </w:tc>
        <w:tc>
          <w:tcPr>
            <w:tcW w:w="47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C6C16" w:rsidRPr="00993B8E" w:rsidRDefault="003C6C16" w:rsidP="00AD7A55">
            <w:pPr>
              <w:spacing w:before="60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85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Default="00BA2078" w:rsidP="00CA3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Poštové podmienky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Default="00BA2078" w:rsidP="00AD7A55">
            <w:pPr>
              <w:spacing w:before="60"/>
              <w:rPr>
                <w:rFonts w:ascii="Arial" w:hAnsi="Arial" w:cs="Arial"/>
                <w:noProof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85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Default="00BA2078" w:rsidP="00CA3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Tarifa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BA2078" w:rsidRDefault="00BA2078" w:rsidP="00AD7A55">
            <w:pPr>
              <w:spacing w:before="60"/>
              <w:rPr>
                <w:rFonts w:ascii="Arial" w:hAnsi="Arial" w:cs="Arial"/>
                <w:noProof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85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Default="00BA2078" w:rsidP="00CA3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Reklamačný poriadok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BA2078" w:rsidRDefault="00BA2078" w:rsidP="00AD7A55">
            <w:pPr>
              <w:spacing w:before="60"/>
              <w:rPr>
                <w:rFonts w:ascii="Arial" w:hAnsi="Arial" w:cs="Arial"/>
                <w:noProof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30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Default="00BA2078" w:rsidP="00CA3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Doklad o</w:t>
            </w:r>
            <w:r w:rsidR="008103C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bezúhonnosti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Default="00BA2078" w:rsidP="00967768">
            <w:pPr>
              <w:rPr>
                <w:rFonts w:ascii="Arial" w:hAnsi="Arial" w:cs="Arial"/>
                <w:noProof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590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078" w:rsidRDefault="00BA2078" w:rsidP="00CA3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967768">
              <w:rPr>
                <w:rFonts w:ascii="Arial" w:hAnsi="Arial" w:cs="Arial"/>
                <w:shd w:val="clear" w:color="auto" w:fill="E6E6E6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Default="00BA2078" w:rsidP="00AD7A55">
            <w:pPr>
              <w:spacing w:before="60"/>
              <w:rPr>
                <w:rFonts w:ascii="Arial" w:hAnsi="Arial" w:cs="Arial"/>
                <w:noProof/>
              </w:rPr>
            </w:pPr>
          </w:p>
        </w:tc>
      </w:tr>
      <w:tr w:rsidR="003C6C16" w:rsidRPr="008103C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8640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3C6C16" w:rsidRPr="008103C0" w:rsidRDefault="003C6C16" w:rsidP="00A869D0">
            <w:pPr>
              <w:rPr>
                <w:rFonts w:ascii="Arial" w:hAnsi="Arial" w:cs="Arial"/>
                <w:b/>
                <w:bCs/>
                <w:strike/>
              </w:rPr>
            </w:pPr>
            <w:r w:rsidRPr="008103C0">
              <w:rPr>
                <w:rFonts w:ascii="Arial" w:hAnsi="Arial" w:cs="Arial"/>
                <w:b/>
                <w:bCs/>
              </w:rPr>
              <w:lastRenderedPageBreak/>
              <w:t xml:space="preserve">  </w:t>
            </w:r>
            <w:r w:rsidR="00A869D0" w:rsidRPr="008103C0">
              <w:rPr>
                <w:rFonts w:ascii="Arial" w:hAnsi="Arial" w:cs="Arial"/>
              </w:rPr>
              <w:t>Doklady preukazujúce splnenie osobitných požiadaviek</w:t>
            </w:r>
            <w:r w:rsidRPr="008103C0">
              <w:rPr>
                <w:rFonts w:ascii="Arial" w:hAnsi="Arial" w:cs="Arial"/>
              </w:rPr>
              <w:t>:</w:t>
            </w:r>
          </w:p>
        </w:tc>
        <w:tc>
          <w:tcPr>
            <w:tcW w:w="556" w:type="dxa"/>
            <w:gridSpan w:val="3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3C6C16" w:rsidRPr="008103C0" w:rsidRDefault="003C6C16" w:rsidP="007464D3">
            <w:pPr>
              <w:spacing w:before="60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66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Default="00BA2078" w:rsidP="00D0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Ochrana poštového tajomstva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Default="00BA2078" w:rsidP="00EA6392">
            <w:pPr>
              <w:rPr>
                <w:rFonts w:ascii="Arial" w:hAnsi="Arial" w:cs="Arial"/>
                <w:noProof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01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Default="00BA2078" w:rsidP="00D0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Ochrana osobných informácií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Default="00BA2078" w:rsidP="00EA6392">
            <w:pPr>
              <w:rPr>
                <w:rFonts w:ascii="Arial" w:hAnsi="Arial" w:cs="Arial"/>
                <w:noProof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22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Default="00BA2078" w:rsidP="00D0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Ochrana poštovej siete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Default="00BA2078" w:rsidP="00EA6392">
            <w:pPr>
              <w:rPr>
                <w:rFonts w:ascii="Arial" w:hAnsi="Arial" w:cs="Arial"/>
                <w:noProof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16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Default="00BA2078" w:rsidP="00D0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Ochrana poštových zásielok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Default="00BA2078" w:rsidP="00EA6392">
            <w:pPr>
              <w:rPr>
                <w:rFonts w:ascii="Arial" w:hAnsi="Arial" w:cs="Arial"/>
                <w:noProof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42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Default="00BA2078" w:rsidP="00D0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Funkčnosť poštovej siete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Default="00BA2078" w:rsidP="00EA6392">
            <w:pPr>
              <w:rPr>
                <w:rFonts w:ascii="Arial" w:hAnsi="Arial" w:cs="Arial"/>
                <w:noProof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34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Default="00BA2078" w:rsidP="00D0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Doklady odbornej spôsobilosti určených osôb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Pr="004C36EB" w:rsidRDefault="00BA2078" w:rsidP="004C36EB">
            <w:pPr>
              <w:rPr>
                <w:rFonts w:ascii="Arial" w:hAnsi="Arial" w:cs="Arial"/>
                <w:noProof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28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Default="00BA2078" w:rsidP="00D04895">
            <w:pPr>
              <w:rPr>
                <w:rFonts w:ascii="Arial" w:hAnsi="Arial" w:cs="Arial"/>
              </w:rPr>
            </w:pPr>
            <w:r w:rsidRPr="007B509E">
              <w:rPr>
                <w:rFonts w:ascii="Arial" w:hAnsi="Arial" w:cs="Arial"/>
              </w:rPr>
              <w:t xml:space="preserve">7. </w:t>
            </w:r>
            <w:r w:rsidRPr="007B509E">
              <w:rPr>
                <w:rFonts w:ascii="Arial" w:hAnsi="Arial" w:cs="Arial"/>
                <w:noProof/>
              </w:rPr>
              <w:t>Zoznam prístupových miest a kontaktných miest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Pr="004C36EB" w:rsidRDefault="00BA2078" w:rsidP="004C36EB">
            <w:pPr>
              <w:rPr>
                <w:rFonts w:ascii="Arial" w:hAnsi="Arial" w:cs="Arial"/>
                <w:noProof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94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Default="00BA2078" w:rsidP="00D0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Doklady technickej a organizačnej spôsobilosti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Pr="004C36EB" w:rsidRDefault="00BA2078" w:rsidP="004C36EB">
            <w:pPr>
              <w:rPr>
                <w:rFonts w:ascii="Arial" w:hAnsi="Arial" w:cs="Arial"/>
                <w:noProof/>
              </w:rPr>
            </w:pPr>
          </w:p>
        </w:tc>
      </w:tr>
      <w:tr w:rsidR="00BA2078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18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A2078" w:rsidRDefault="00BA2078" w:rsidP="00D0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Vzor identifikácie poštového podniku na poštových zásielkach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Pr="004C36EB" w:rsidRDefault="00BA2078" w:rsidP="004C36EB">
            <w:pPr>
              <w:rPr>
                <w:rFonts w:ascii="Arial" w:hAnsi="Arial" w:cs="Arial"/>
                <w:noProof/>
              </w:rPr>
            </w:pPr>
          </w:p>
        </w:tc>
      </w:tr>
      <w:tr w:rsidR="00BA2078" w:rsidRPr="008103C0" w:rsidTr="00CF4D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18"/>
        </w:trPr>
        <w:tc>
          <w:tcPr>
            <w:tcW w:w="8724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078" w:rsidRPr="008103C0" w:rsidRDefault="00BA2078" w:rsidP="00CF4D54">
            <w:pPr>
              <w:rPr>
                <w:rFonts w:ascii="Arial" w:hAnsi="Arial" w:cs="Arial"/>
                <w:color w:val="FF0000"/>
              </w:rPr>
            </w:pPr>
            <w:r w:rsidRPr="008103C0">
              <w:rPr>
                <w:rFonts w:ascii="Arial" w:hAnsi="Arial" w:cs="Arial"/>
              </w:rPr>
              <w:t>10.</w:t>
            </w:r>
            <w:r w:rsidRPr="008103C0">
              <w:rPr>
                <w:rFonts w:ascii="Arial" w:hAnsi="Arial" w:cs="Arial"/>
                <w:color w:val="FF0000"/>
              </w:rPr>
              <w:t xml:space="preserve"> </w:t>
            </w:r>
            <w:r w:rsidR="00121336" w:rsidRPr="008103C0">
              <w:rPr>
                <w:rFonts w:ascii="Arial" w:hAnsi="Arial" w:cs="Arial"/>
              </w:rPr>
              <w:t>Doklady o finančnej spôsobilosti</w:t>
            </w:r>
            <w:r w:rsidR="00121336" w:rsidRPr="008103C0">
              <w:rPr>
                <w:rFonts w:ascii="Arial" w:hAnsi="Arial" w:cs="Arial"/>
                <w:color w:val="5F497A" w:themeColor="accent4" w:themeShade="BF"/>
              </w:rPr>
              <w:t xml:space="preserve"> 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A2078" w:rsidRPr="008103C0" w:rsidRDefault="00BA2078" w:rsidP="004C36EB">
            <w:pPr>
              <w:rPr>
                <w:rFonts w:ascii="Arial" w:hAnsi="Arial" w:cs="Arial"/>
                <w:noProof/>
              </w:rPr>
            </w:pPr>
          </w:p>
        </w:tc>
      </w:tr>
      <w:tr w:rsidR="003C6C16">
        <w:tblPrEx>
          <w:tblCellMar>
            <w:top w:w="0" w:type="dxa"/>
            <w:bottom w:w="0" w:type="dxa"/>
          </w:tblCellMar>
        </w:tblPrEx>
        <w:trPr>
          <w:cantSplit/>
          <w:trHeight w:val="2453"/>
        </w:trPr>
        <w:tc>
          <w:tcPr>
            <w:tcW w:w="919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3C6C16" w:rsidRPr="009A5E84" w:rsidRDefault="003C6C16" w:rsidP="009A5E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Poznámky a doplnenie</w:t>
            </w:r>
          </w:p>
        </w:tc>
      </w:tr>
      <w:tr w:rsidR="003C6C16">
        <w:tblPrEx>
          <w:tblCellMar>
            <w:top w:w="0" w:type="dxa"/>
            <w:bottom w:w="0" w:type="dxa"/>
          </w:tblCellMar>
        </w:tblPrEx>
        <w:trPr>
          <w:cantSplit/>
          <w:trHeight w:val="1402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</w:tcPr>
          <w:p w:rsidR="003C6C16" w:rsidRPr="00785FC7" w:rsidRDefault="003C6C16" w:rsidP="00D04895">
            <w:pPr>
              <w:rPr>
                <w:rFonts w:ascii="Arial" w:hAnsi="Arial" w:cs="Arial"/>
                <w:b/>
                <w:bCs/>
              </w:rPr>
            </w:pPr>
            <w:r w:rsidRPr="00785FC7">
              <w:rPr>
                <w:rFonts w:ascii="Arial" w:hAnsi="Arial" w:cs="Arial"/>
                <w:b/>
                <w:bCs/>
              </w:rPr>
              <w:t>Dátum podania</w:t>
            </w:r>
          </w:p>
        </w:tc>
        <w:tc>
          <w:tcPr>
            <w:tcW w:w="360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</w:tcPr>
          <w:p w:rsidR="003C6C16" w:rsidRPr="009A5E84" w:rsidRDefault="003C6C16" w:rsidP="00AD7A55">
            <w:pPr>
              <w:rPr>
                <w:rFonts w:ascii="Arial" w:hAnsi="Arial" w:cs="Arial"/>
                <w:b/>
                <w:bCs/>
              </w:rPr>
            </w:pPr>
            <w:r w:rsidRPr="009A5E84">
              <w:rPr>
                <w:rFonts w:ascii="Arial" w:hAnsi="Arial" w:cs="Arial"/>
                <w:b/>
                <w:bCs/>
              </w:rPr>
              <w:t xml:space="preserve">Dátum začatia podnikania            </w:t>
            </w:r>
          </w:p>
        </w:tc>
        <w:tc>
          <w:tcPr>
            <w:tcW w:w="3608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3C6C16" w:rsidRPr="009A5E84" w:rsidRDefault="003C6C16" w:rsidP="009A5E84">
            <w:pPr>
              <w:rPr>
                <w:rFonts w:ascii="Arial" w:hAnsi="Arial" w:cs="Arial"/>
                <w:b/>
                <w:bCs/>
              </w:rPr>
            </w:pPr>
            <w:r w:rsidRPr="009A5E84">
              <w:rPr>
                <w:rFonts w:ascii="Arial" w:hAnsi="Arial" w:cs="Arial"/>
                <w:b/>
                <w:bCs/>
              </w:rPr>
              <w:t xml:space="preserve">Podpis a pečiatka      </w:t>
            </w:r>
          </w:p>
        </w:tc>
      </w:tr>
    </w:tbl>
    <w:p w:rsidR="004A4AF2" w:rsidRDefault="004A4AF2" w:rsidP="00587C08">
      <w:pPr>
        <w:pStyle w:val="Zkladntext"/>
        <w:rPr>
          <w:rFonts w:ascii="Arial" w:hAnsi="Arial" w:cs="Arial"/>
          <w:sz w:val="18"/>
          <w:szCs w:val="18"/>
        </w:rPr>
      </w:pPr>
    </w:p>
    <w:p w:rsidR="00FA6A03" w:rsidRPr="008103C0" w:rsidRDefault="00747508" w:rsidP="00D33F32">
      <w:pPr>
        <w:pStyle w:val="Zkladntext"/>
        <w:ind w:left="-360" w:right="2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Žiadateľ</w:t>
      </w:r>
      <w:r w:rsidR="00587C08" w:rsidRPr="004A4AF2">
        <w:rPr>
          <w:rFonts w:ascii="Arial" w:hAnsi="Arial" w:cs="Arial"/>
          <w:sz w:val="18"/>
          <w:szCs w:val="18"/>
        </w:rPr>
        <w:t xml:space="preserve"> vyplní </w:t>
      </w:r>
      <w:r w:rsidR="00107439">
        <w:rPr>
          <w:rFonts w:ascii="Arial" w:hAnsi="Arial" w:cs="Arial"/>
          <w:sz w:val="18"/>
          <w:szCs w:val="18"/>
        </w:rPr>
        <w:t xml:space="preserve">šedo označenú </w:t>
      </w:r>
      <w:r w:rsidR="00587C08" w:rsidRPr="004A4AF2">
        <w:rPr>
          <w:rFonts w:ascii="Arial" w:hAnsi="Arial" w:cs="Arial"/>
          <w:sz w:val="18"/>
          <w:szCs w:val="18"/>
        </w:rPr>
        <w:t>časť.</w:t>
      </w:r>
      <w:r w:rsidR="00107439">
        <w:rPr>
          <w:rFonts w:ascii="Arial" w:hAnsi="Arial" w:cs="Arial"/>
          <w:sz w:val="18"/>
          <w:szCs w:val="18"/>
        </w:rPr>
        <w:t xml:space="preserve"> </w:t>
      </w:r>
      <w:r w:rsidR="00ED7D2A">
        <w:rPr>
          <w:rFonts w:ascii="Arial" w:hAnsi="Arial" w:cs="Arial"/>
          <w:sz w:val="18"/>
          <w:szCs w:val="18"/>
        </w:rPr>
        <w:t xml:space="preserve">Neoznačené – biele časti vypĺňa úrad. </w:t>
      </w:r>
      <w:r>
        <w:rPr>
          <w:rFonts w:ascii="Arial" w:hAnsi="Arial" w:cs="Arial"/>
          <w:sz w:val="18"/>
          <w:szCs w:val="18"/>
        </w:rPr>
        <w:t>Žiadateľ</w:t>
      </w:r>
      <w:r w:rsidR="00587C08" w:rsidRPr="004A4AF2">
        <w:rPr>
          <w:rFonts w:ascii="Arial" w:hAnsi="Arial" w:cs="Arial"/>
          <w:sz w:val="18"/>
          <w:szCs w:val="18"/>
        </w:rPr>
        <w:t xml:space="preserve">, ktorý má sieť stálych prevádzok na území </w:t>
      </w:r>
      <w:r w:rsidR="00EA5CA8" w:rsidRPr="00924AC9">
        <w:rPr>
          <w:rFonts w:ascii="Arial" w:hAnsi="Arial" w:cs="Arial"/>
          <w:sz w:val="18"/>
          <w:szCs w:val="18"/>
        </w:rPr>
        <w:t xml:space="preserve">Slovenskej </w:t>
      </w:r>
      <w:r w:rsidR="00587C08" w:rsidRPr="004A4AF2">
        <w:rPr>
          <w:rFonts w:ascii="Arial" w:hAnsi="Arial" w:cs="Arial"/>
          <w:sz w:val="18"/>
          <w:szCs w:val="18"/>
        </w:rPr>
        <w:t xml:space="preserve">republiky, uvedie v položke </w:t>
      </w:r>
      <w:r w:rsidR="00587C08" w:rsidRPr="004A4AF2">
        <w:rPr>
          <w:rFonts w:ascii="Arial" w:hAnsi="Arial" w:cs="Arial"/>
          <w:b/>
          <w:bCs/>
          <w:sz w:val="18"/>
          <w:szCs w:val="18"/>
        </w:rPr>
        <w:t xml:space="preserve">sídla </w:t>
      </w:r>
      <w:r w:rsidR="004C36EB">
        <w:rPr>
          <w:rFonts w:ascii="Arial" w:hAnsi="Arial" w:cs="Arial"/>
          <w:b/>
          <w:bCs/>
          <w:sz w:val="18"/>
          <w:szCs w:val="18"/>
        </w:rPr>
        <w:t xml:space="preserve">hlavných </w:t>
      </w:r>
      <w:r w:rsidR="00587C08" w:rsidRPr="004A4AF2">
        <w:rPr>
          <w:rFonts w:ascii="Arial" w:hAnsi="Arial" w:cs="Arial"/>
          <w:b/>
          <w:bCs/>
          <w:sz w:val="18"/>
          <w:szCs w:val="18"/>
        </w:rPr>
        <w:t xml:space="preserve">stálych prevádzok </w:t>
      </w:r>
      <w:r w:rsidR="00587C08" w:rsidRPr="004A4AF2">
        <w:rPr>
          <w:rFonts w:ascii="Arial" w:hAnsi="Arial" w:cs="Arial"/>
          <w:sz w:val="18"/>
          <w:szCs w:val="18"/>
        </w:rPr>
        <w:t>hlavné organizačné centrá</w:t>
      </w:r>
      <w:r w:rsidR="004C36EB">
        <w:rPr>
          <w:rFonts w:ascii="Arial" w:hAnsi="Arial" w:cs="Arial"/>
          <w:sz w:val="18"/>
          <w:szCs w:val="18"/>
        </w:rPr>
        <w:t>, ostatné prevádzky uvedie v</w:t>
      </w:r>
      <w:r w:rsidR="004F02C3">
        <w:rPr>
          <w:rFonts w:ascii="Arial" w:hAnsi="Arial" w:cs="Arial"/>
          <w:sz w:val="18"/>
          <w:szCs w:val="18"/>
        </w:rPr>
        <w:t xml:space="preserve"> príslušnej </w:t>
      </w:r>
      <w:r w:rsidR="004C36EB">
        <w:rPr>
          <w:rFonts w:ascii="Arial" w:hAnsi="Arial" w:cs="Arial"/>
          <w:sz w:val="18"/>
          <w:szCs w:val="18"/>
        </w:rPr>
        <w:t>prílohe</w:t>
      </w:r>
      <w:r w:rsidR="00587C08" w:rsidRPr="004A4AF2">
        <w:rPr>
          <w:rFonts w:ascii="Arial" w:hAnsi="Arial" w:cs="Arial"/>
          <w:sz w:val="18"/>
          <w:szCs w:val="18"/>
        </w:rPr>
        <w:t>. Ak nepostačuje priestor určený na vyplnenie údajov na tejto strane</w:t>
      </w:r>
      <w:r w:rsidR="004C36EB">
        <w:rPr>
          <w:rFonts w:ascii="Arial" w:hAnsi="Arial" w:cs="Arial"/>
          <w:sz w:val="18"/>
          <w:szCs w:val="18"/>
        </w:rPr>
        <w:t>,</w:t>
      </w:r>
      <w:r w:rsidR="00587C08" w:rsidRPr="004A4A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žiadateľ</w:t>
      </w:r>
      <w:r w:rsidR="004C36EB">
        <w:rPr>
          <w:rFonts w:ascii="Arial" w:hAnsi="Arial" w:cs="Arial"/>
          <w:sz w:val="18"/>
          <w:szCs w:val="18"/>
        </w:rPr>
        <w:t xml:space="preserve"> uvedie údaje v osobitnej prílohe. </w:t>
      </w:r>
      <w:r w:rsidR="00587C08" w:rsidRPr="004A4AF2">
        <w:rPr>
          <w:rFonts w:ascii="Arial" w:hAnsi="Arial" w:cs="Arial"/>
          <w:sz w:val="18"/>
          <w:szCs w:val="18"/>
        </w:rPr>
        <w:t>V časti d</w:t>
      </w:r>
      <w:r w:rsidR="00587C08" w:rsidRPr="004A4AF2">
        <w:rPr>
          <w:rFonts w:ascii="Arial" w:hAnsi="Arial" w:cs="Arial"/>
          <w:b/>
          <w:bCs/>
          <w:sz w:val="18"/>
          <w:szCs w:val="18"/>
        </w:rPr>
        <w:t>ruh poskytovanej služby</w:t>
      </w:r>
      <w:r w:rsidR="00587C08" w:rsidRPr="004A4A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žiadateľ</w:t>
      </w:r>
      <w:r w:rsidR="00587C08" w:rsidRPr="004A4AF2">
        <w:rPr>
          <w:rFonts w:ascii="Arial" w:hAnsi="Arial" w:cs="Arial"/>
          <w:sz w:val="18"/>
          <w:szCs w:val="18"/>
        </w:rPr>
        <w:t xml:space="preserve"> označí poskytovanú službu krížikom v</w:t>
      </w:r>
      <w:r w:rsidR="004F02C3">
        <w:rPr>
          <w:rFonts w:ascii="Arial" w:hAnsi="Arial" w:cs="Arial"/>
          <w:sz w:val="18"/>
          <w:szCs w:val="18"/>
        </w:rPr>
        <w:t xml:space="preserve"> šedom </w:t>
      </w:r>
      <w:r w:rsidR="00587C08" w:rsidRPr="004A4AF2">
        <w:rPr>
          <w:rFonts w:ascii="Arial" w:hAnsi="Arial" w:cs="Arial"/>
          <w:sz w:val="18"/>
          <w:szCs w:val="18"/>
        </w:rPr>
        <w:t>štvorčeku na konci riadku</w:t>
      </w:r>
      <w:r w:rsidR="004C36EB" w:rsidRPr="004C36EB">
        <w:rPr>
          <w:rFonts w:ascii="Arial" w:hAnsi="Arial" w:cs="Arial"/>
          <w:sz w:val="18"/>
          <w:szCs w:val="18"/>
        </w:rPr>
        <w:t xml:space="preserve"> </w:t>
      </w:r>
      <w:r w:rsidR="004C36EB">
        <w:rPr>
          <w:rFonts w:ascii="Arial" w:hAnsi="Arial" w:cs="Arial"/>
          <w:sz w:val="18"/>
          <w:szCs w:val="18"/>
        </w:rPr>
        <w:t>a podrobnosti uvedie v</w:t>
      </w:r>
      <w:r w:rsidR="004F02C3">
        <w:rPr>
          <w:rFonts w:ascii="Arial" w:hAnsi="Arial" w:cs="Arial"/>
          <w:sz w:val="18"/>
          <w:szCs w:val="18"/>
        </w:rPr>
        <w:t> </w:t>
      </w:r>
      <w:r w:rsidR="004C36EB">
        <w:rPr>
          <w:rFonts w:ascii="Arial" w:hAnsi="Arial" w:cs="Arial"/>
          <w:sz w:val="18"/>
          <w:szCs w:val="18"/>
        </w:rPr>
        <w:t>p</w:t>
      </w:r>
      <w:r w:rsidR="004F02C3">
        <w:rPr>
          <w:rFonts w:ascii="Arial" w:hAnsi="Arial" w:cs="Arial"/>
          <w:sz w:val="18"/>
          <w:szCs w:val="18"/>
        </w:rPr>
        <w:t>oštových podmienkach  v prehľade produktov</w:t>
      </w:r>
      <w:r w:rsidR="00587C08" w:rsidRPr="004A4AF2">
        <w:rPr>
          <w:rFonts w:ascii="Arial" w:hAnsi="Arial" w:cs="Arial"/>
          <w:sz w:val="18"/>
          <w:szCs w:val="18"/>
        </w:rPr>
        <w:t xml:space="preserve">. Doklad o úhrade </w:t>
      </w:r>
      <w:r w:rsidR="00587C08" w:rsidRPr="004A4AF2">
        <w:rPr>
          <w:rFonts w:ascii="Arial" w:hAnsi="Arial" w:cs="Arial"/>
          <w:b/>
          <w:bCs/>
          <w:sz w:val="18"/>
          <w:szCs w:val="18"/>
        </w:rPr>
        <w:t>správneho poplatku</w:t>
      </w:r>
      <w:r w:rsidR="00587C08" w:rsidRPr="004A4A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žiadateľ</w:t>
      </w:r>
      <w:r w:rsidR="00587C08" w:rsidRPr="004A4AF2">
        <w:rPr>
          <w:rFonts w:ascii="Arial" w:hAnsi="Arial" w:cs="Arial"/>
          <w:sz w:val="18"/>
          <w:szCs w:val="18"/>
        </w:rPr>
        <w:t xml:space="preserve"> priloží k prihláške. </w:t>
      </w:r>
      <w:r w:rsidR="004F02C3">
        <w:rPr>
          <w:rFonts w:ascii="Arial" w:hAnsi="Arial" w:cs="Arial"/>
          <w:sz w:val="18"/>
          <w:szCs w:val="18"/>
        </w:rPr>
        <w:t xml:space="preserve">Ak použije </w:t>
      </w:r>
      <w:r w:rsidR="004F02C3" w:rsidRPr="004F02C3">
        <w:rPr>
          <w:rFonts w:ascii="Arial" w:hAnsi="Arial" w:cs="Arial"/>
          <w:b/>
          <w:bCs/>
          <w:sz w:val="18"/>
          <w:szCs w:val="18"/>
        </w:rPr>
        <w:t>k</w:t>
      </w:r>
      <w:r w:rsidR="004F02C3" w:rsidRPr="00E77AAB">
        <w:rPr>
          <w:rFonts w:ascii="Arial" w:hAnsi="Arial" w:cs="Arial"/>
          <w:b/>
          <w:bCs/>
          <w:sz w:val="18"/>
          <w:szCs w:val="18"/>
        </w:rPr>
        <w:t>olky</w:t>
      </w:r>
      <w:r w:rsidR="004F02C3">
        <w:rPr>
          <w:rFonts w:ascii="Arial" w:hAnsi="Arial" w:cs="Arial"/>
          <w:sz w:val="18"/>
          <w:szCs w:val="18"/>
        </w:rPr>
        <w:t xml:space="preserve"> správneho poplatku, tie </w:t>
      </w:r>
      <w:r>
        <w:rPr>
          <w:rFonts w:ascii="Arial" w:hAnsi="Arial" w:cs="Arial"/>
          <w:sz w:val="18"/>
          <w:szCs w:val="18"/>
        </w:rPr>
        <w:t>žiadateľ</w:t>
      </w:r>
      <w:r w:rsidR="004F02C3">
        <w:rPr>
          <w:rFonts w:ascii="Arial" w:hAnsi="Arial" w:cs="Arial"/>
          <w:sz w:val="18"/>
          <w:szCs w:val="18"/>
        </w:rPr>
        <w:t xml:space="preserve"> nelepí, ale prikladá k prihláške. </w:t>
      </w:r>
      <w:r w:rsidR="004C36EB">
        <w:rPr>
          <w:rFonts w:ascii="Arial" w:hAnsi="Arial" w:cs="Arial"/>
          <w:b/>
          <w:bCs/>
          <w:sz w:val="18"/>
          <w:szCs w:val="18"/>
        </w:rPr>
        <w:t>Dátum podania</w:t>
      </w:r>
      <w:r w:rsidR="00E77A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žiadateľ</w:t>
      </w:r>
      <w:r w:rsidR="00E77AAB">
        <w:rPr>
          <w:rFonts w:ascii="Arial" w:hAnsi="Arial" w:cs="Arial"/>
          <w:sz w:val="18"/>
          <w:szCs w:val="18"/>
        </w:rPr>
        <w:t xml:space="preserve"> uvedie v prípade, že nie je rovnaký ako dátum začatia podnikania a dátum, kedy úradu odovzdal prihlášku. </w:t>
      </w:r>
      <w:r w:rsidR="004F02C3">
        <w:rPr>
          <w:rFonts w:ascii="Arial" w:hAnsi="Arial" w:cs="Arial"/>
          <w:sz w:val="18"/>
          <w:szCs w:val="18"/>
        </w:rPr>
        <w:t xml:space="preserve">V časti </w:t>
      </w:r>
      <w:r w:rsidR="00FA6A03" w:rsidRPr="00FA6A03">
        <w:rPr>
          <w:rFonts w:ascii="Arial" w:hAnsi="Arial" w:cs="Arial"/>
          <w:b/>
          <w:bCs/>
          <w:sz w:val="18"/>
          <w:szCs w:val="18"/>
        </w:rPr>
        <w:t>Príloh</w:t>
      </w:r>
      <w:r w:rsidR="004F02C3">
        <w:rPr>
          <w:rFonts w:ascii="Arial" w:hAnsi="Arial" w:cs="Arial"/>
          <w:b/>
          <w:bCs/>
          <w:sz w:val="18"/>
          <w:szCs w:val="18"/>
        </w:rPr>
        <w:t>y</w:t>
      </w:r>
      <w:r w:rsidR="00FA6A03">
        <w:rPr>
          <w:rFonts w:ascii="Arial" w:hAnsi="Arial" w:cs="Arial"/>
          <w:sz w:val="18"/>
          <w:szCs w:val="18"/>
        </w:rPr>
        <w:t xml:space="preserve"> </w:t>
      </w:r>
      <w:r w:rsidR="00FA6A03" w:rsidRPr="004A4AF2">
        <w:rPr>
          <w:rFonts w:ascii="Arial" w:hAnsi="Arial" w:cs="Arial"/>
          <w:sz w:val="18"/>
          <w:szCs w:val="18"/>
        </w:rPr>
        <w:t>v</w:t>
      </w:r>
      <w:r w:rsidR="004F02C3">
        <w:rPr>
          <w:rFonts w:ascii="Arial" w:hAnsi="Arial" w:cs="Arial"/>
          <w:sz w:val="18"/>
          <w:szCs w:val="18"/>
        </w:rPr>
        <w:t xml:space="preserve"> šedom </w:t>
      </w:r>
      <w:r w:rsidR="00FA6A03" w:rsidRPr="008103C0">
        <w:rPr>
          <w:rFonts w:ascii="Arial" w:hAnsi="Arial" w:cs="Arial"/>
          <w:sz w:val="18"/>
          <w:szCs w:val="18"/>
        </w:rPr>
        <w:t>štvorčeku na konci riadk</w:t>
      </w:r>
      <w:r w:rsidR="004F02C3" w:rsidRPr="008103C0">
        <w:rPr>
          <w:rFonts w:ascii="Arial" w:hAnsi="Arial" w:cs="Arial"/>
          <w:sz w:val="18"/>
          <w:szCs w:val="18"/>
        </w:rPr>
        <w:t>ov</w:t>
      </w:r>
      <w:r w:rsidR="00FA6A03" w:rsidRPr="008103C0">
        <w:rPr>
          <w:rFonts w:ascii="Arial" w:hAnsi="Arial" w:cs="Arial"/>
          <w:sz w:val="18"/>
          <w:szCs w:val="18"/>
        </w:rPr>
        <w:t xml:space="preserve"> </w:t>
      </w:r>
      <w:r w:rsidRPr="008103C0">
        <w:rPr>
          <w:rFonts w:ascii="Arial" w:hAnsi="Arial" w:cs="Arial"/>
          <w:sz w:val="18"/>
          <w:szCs w:val="18"/>
        </w:rPr>
        <w:t>žiadateľ</w:t>
      </w:r>
      <w:r w:rsidR="00FA6A03" w:rsidRPr="008103C0">
        <w:rPr>
          <w:rFonts w:ascii="Arial" w:hAnsi="Arial" w:cs="Arial"/>
          <w:sz w:val="18"/>
          <w:szCs w:val="18"/>
        </w:rPr>
        <w:t xml:space="preserve"> uvedie počet príloh/počet strán. </w:t>
      </w:r>
      <w:r w:rsidR="00A869D0" w:rsidRPr="008103C0">
        <w:rPr>
          <w:rFonts w:ascii="Arial" w:hAnsi="Arial" w:cs="Arial"/>
          <w:sz w:val="18"/>
          <w:szCs w:val="18"/>
        </w:rPr>
        <w:t xml:space="preserve">V časti </w:t>
      </w:r>
      <w:r w:rsidR="00A869D0" w:rsidRPr="008103C0">
        <w:rPr>
          <w:rFonts w:ascii="Arial" w:hAnsi="Arial" w:cs="Arial"/>
          <w:b/>
          <w:sz w:val="18"/>
          <w:szCs w:val="18"/>
        </w:rPr>
        <w:t>Doklady preukazujúce splnenie osobitných požiadaviek</w:t>
      </w:r>
      <w:r w:rsidR="00A869D0" w:rsidRPr="008103C0">
        <w:rPr>
          <w:rFonts w:ascii="Arial" w:hAnsi="Arial" w:cs="Arial"/>
          <w:sz w:val="18"/>
          <w:szCs w:val="18"/>
        </w:rPr>
        <w:t xml:space="preserve"> v šedom štvorčeku na konci riadkov žiadateľ uvedie počet týchto dokladov v prípade, že je požadované ich splnenie pri poskytovaní zameniteľných služieb, </w:t>
      </w:r>
      <w:r w:rsidR="00075DFC">
        <w:rPr>
          <w:rFonts w:ascii="Arial" w:hAnsi="Arial" w:cs="Arial"/>
          <w:sz w:val="18"/>
          <w:szCs w:val="18"/>
        </w:rPr>
        <w:t xml:space="preserve">pri </w:t>
      </w:r>
      <w:r w:rsidR="008103C0">
        <w:rPr>
          <w:rFonts w:ascii="Arial" w:hAnsi="Arial" w:cs="Arial"/>
          <w:sz w:val="18"/>
          <w:szCs w:val="18"/>
        </w:rPr>
        <w:t>vybran</w:t>
      </w:r>
      <w:r w:rsidR="00075DFC">
        <w:rPr>
          <w:rFonts w:ascii="Arial" w:hAnsi="Arial" w:cs="Arial"/>
          <w:sz w:val="18"/>
          <w:szCs w:val="18"/>
        </w:rPr>
        <w:t>í</w:t>
      </w:r>
      <w:r w:rsidR="008103C0">
        <w:rPr>
          <w:rFonts w:ascii="Arial" w:hAnsi="Arial" w:cs="Arial"/>
          <w:sz w:val="18"/>
          <w:szCs w:val="18"/>
        </w:rPr>
        <w:t xml:space="preserve"> </w:t>
      </w:r>
      <w:r w:rsidR="005B76D1">
        <w:rPr>
          <w:rFonts w:ascii="Arial" w:hAnsi="Arial" w:cs="Arial"/>
          <w:sz w:val="18"/>
          <w:szCs w:val="18"/>
        </w:rPr>
        <w:t>a distribúci</w:t>
      </w:r>
      <w:r w:rsidR="00075DFC">
        <w:rPr>
          <w:rFonts w:ascii="Arial" w:hAnsi="Arial" w:cs="Arial"/>
          <w:sz w:val="18"/>
          <w:szCs w:val="18"/>
        </w:rPr>
        <w:t>i</w:t>
      </w:r>
      <w:r w:rsidR="008103C0">
        <w:rPr>
          <w:rFonts w:ascii="Arial" w:hAnsi="Arial" w:cs="Arial"/>
          <w:sz w:val="18"/>
          <w:szCs w:val="18"/>
        </w:rPr>
        <w:t xml:space="preserve"> úradných</w:t>
      </w:r>
      <w:r w:rsidR="00A869D0" w:rsidRPr="008103C0">
        <w:rPr>
          <w:rFonts w:ascii="Arial" w:hAnsi="Arial" w:cs="Arial"/>
          <w:sz w:val="18"/>
          <w:szCs w:val="18"/>
        </w:rPr>
        <w:t xml:space="preserve"> zásiel</w:t>
      </w:r>
      <w:r w:rsidR="008103C0">
        <w:rPr>
          <w:rFonts w:ascii="Arial" w:hAnsi="Arial" w:cs="Arial"/>
          <w:sz w:val="18"/>
          <w:szCs w:val="18"/>
        </w:rPr>
        <w:t>o</w:t>
      </w:r>
      <w:r w:rsidR="00A869D0" w:rsidRPr="008103C0">
        <w:rPr>
          <w:rFonts w:ascii="Arial" w:hAnsi="Arial" w:cs="Arial"/>
          <w:sz w:val="18"/>
          <w:szCs w:val="18"/>
        </w:rPr>
        <w:t xml:space="preserve">k alebo </w:t>
      </w:r>
      <w:r w:rsidR="00075DFC">
        <w:rPr>
          <w:rFonts w:ascii="Arial" w:hAnsi="Arial" w:cs="Arial"/>
          <w:sz w:val="18"/>
          <w:szCs w:val="18"/>
        </w:rPr>
        <w:t xml:space="preserve">pri </w:t>
      </w:r>
      <w:r w:rsidR="00A869D0" w:rsidRPr="008103C0">
        <w:rPr>
          <w:rFonts w:ascii="Arial" w:hAnsi="Arial" w:cs="Arial"/>
          <w:sz w:val="18"/>
          <w:szCs w:val="18"/>
        </w:rPr>
        <w:t>poštov</w:t>
      </w:r>
      <w:r w:rsidR="00075DFC">
        <w:rPr>
          <w:rFonts w:ascii="Arial" w:hAnsi="Arial" w:cs="Arial"/>
          <w:sz w:val="18"/>
          <w:szCs w:val="18"/>
        </w:rPr>
        <w:t>om</w:t>
      </w:r>
      <w:r w:rsidR="00A869D0" w:rsidRPr="008103C0">
        <w:rPr>
          <w:rFonts w:ascii="Arial" w:hAnsi="Arial" w:cs="Arial"/>
          <w:sz w:val="18"/>
          <w:szCs w:val="18"/>
        </w:rPr>
        <w:t xml:space="preserve"> platobn</w:t>
      </w:r>
      <w:r w:rsidR="00075DFC">
        <w:rPr>
          <w:rFonts w:ascii="Arial" w:hAnsi="Arial" w:cs="Arial"/>
          <w:sz w:val="18"/>
          <w:szCs w:val="18"/>
        </w:rPr>
        <w:t>om</w:t>
      </w:r>
      <w:r w:rsidR="00A869D0" w:rsidRPr="008103C0">
        <w:rPr>
          <w:rFonts w:ascii="Arial" w:hAnsi="Arial" w:cs="Arial"/>
          <w:sz w:val="18"/>
          <w:szCs w:val="18"/>
        </w:rPr>
        <w:t xml:space="preserve"> styk</w:t>
      </w:r>
      <w:r w:rsidR="008103C0">
        <w:rPr>
          <w:rFonts w:ascii="Arial" w:hAnsi="Arial" w:cs="Arial"/>
          <w:sz w:val="18"/>
          <w:szCs w:val="18"/>
        </w:rPr>
        <w:t>u</w:t>
      </w:r>
      <w:r w:rsidR="00A869D0" w:rsidRPr="008103C0">
        <w:rPr>
          <w:rFonts w:ascii="Arial" w:hAnsi="Arial" w:cs="Arial"/>
          <w:sz w:val="18"/>
          <w:szCs w:val="18"/>
        </w:rPr>
        <w:t>.</w:t>
      </w:r>
    </w:p>
    <w:p w:rsidR="00326CF0" w:rsidRPr="00F64C65" w:rsidRDefault="00F64C65" w:rsidP="00D33F32">
      <w:pPr>
        <w:pStyle w:val="Zkladntext"/>
        <w:ind w:left="-360" w:right="250"/>
        <w:rPr>
          <w:rFonts w:ascii="Arial" w:hAnsi="Arial" w:cs="Arial"/>
          <w:b/>
          <w:bCs/>
          <w:sz w:val="18"/>
          <w:szCs w:val="18"/>
        </w:rPr>
      </w:pPr>
      <w:r w:rsidRPr="00F64C65"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V prípade, že </w:t>
      </w:r>
      <w:r w:rsidR="00747508">
        <w:rPr>
          <w:rFonts w:ascii="Arial" w:hAnsi="Arial" w:cs="Arial"/>
          <w:sz w:val="18"/>
          <w:szCs w:val="18"/>
        </w:rPr>
        <w:t>žiadateľ</w:t>
      </w:r>
      <w:r>
        <w:rPr>
          <w:rFonts w:ascii="Arial" w:hAnsi="Arial" w:cs="Arial"/>
          <w:sz w:val="18"/>
          <w:szCs w:val="18"/>
        </w:rPr>
        <w:t xml:space="preserve"> nemá pridelené </w:t>
      </w:r>
      <w:r>
        <w:rPr>
          <w:rFonts w:ascii="Arial" w:hAnsi="Arial" w:cs="Arial"/>
          <w:b/>
          <w:bCs/>
          <w:sz w:val="18"/>
          <w:szCs w:val="18"/>
        </w:rPr>
        <w:t>IČO,</w:t>
      </w:r>
      <w:r>
        <w:rPr>
          <w:rFonts w:ascii="Arial" w:hAnsi="Arial" w:cs="Arial"/>
          <w:sz w:val="18"/>
          <w:szCs w:val="18"/>
        </w:rPr>
        <w:t xml:space="preserve"> ponechá sa údaj nevyplnený.  Úrad ho doplní po tom, až </w:t>
      </w:r>
      <w:r w:rsidR="00747508">
        <w:rPr>
          <w:rFonts w:ascii="Arial" w:hAnsi="Arial" w:cs="Arial"/>
          <w:sz w:val="18"/>
          <w:szCs w:val="18"/>
        </w:rPr>
        <w:t>žiadateľ</w:t>
      </w:r>
      <w:r>
        <w:rPr>
          <w:rFonts w:ascii="Arial" w:hAnsi="Arial" w:cs="Arial"/>
          <w:sz w:val="18"/>
          <w:szCs w:val="18"/>
        </w:rPr>
        <w:t xml:space="preserve"> oznámi pridelenie IČO Štatistickým úradom</w:t>
      </w:r>
      <w:r w:rsidR="000F1C39">
        <w:rPr>
          <w:rFonts w:ascii="Arial" w:hAnsi="Arial" w:cs="Arial"/>
          <w:sz w:val="18"/>
          <w:szCs w:val="18"/>
        </w:rPr>
        <w:t xml:space="preserve"> SR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</w:p>
    <w:p w:rsidR="00EA6392" w:rsidRDefault="00EA6392" w:rsidP="00587C08">
      <w:pPr>
        <w:pStyle w:val="Zkladntext"/>
        <w:rPr>
          <w:rFonts w:ascii="Arial" w:hAnsi="Arial" w:cs="Arial"/>
          <w:sz w:val="18"/>
          <w:szCs w:val="18"/>
        </w:rPr>
      </w:pPr>
    </w:p>
    <w:p w:rsidR="00EA6392" w:rsidRDefault="00EA6392" w:rsidP="00587C08">
      <w:pPr>
        <w:pStyle w:val="Zkladntext"/>
        <w:rPr>
          <w:rFonts w:ascii="Arial" w:hAnsi="Arial" w:cs="Arial"/>
          <w:sz w:val="18"/>
          <w:szCs w:val="18"/>
        </w:rPr>
      </w:pPr>
    </w:p>
    <w:p w:rsidR="00EA6392" w:rsidRDefault="00EA6392" w:rsidP="00587C08">
      <w:pPr>
        <w:pStyle w:val="Zkladntext"/>
        <w:rPr>
          <w:rFonts w:ascii="Arial" w:hAnsi="Arial" w:cs="Arial"/>
          <w:sz w:val="18"/>
          <w:szCs w:val="18"/>
        </w:rPr>
      </w:pPr>
    </w:p>
    <w:p w:rsidR="00EA6392" w:rsidRDefault="00EA6392" w:rsidP="00587C08">
      <w:pPr>
        <w:pStyle w:val="Zkladntext"/>
        <w:rPr>
          <w:rFonts w:ascii="Arial" w:hAnsi="Arial" w:cs="Arial"/>
          <w:sz w:val="18"/>
          <w:szCs w:val="18"/>
        </w:rPr>
      </w:pPr>
    </w:p>
    <w:p w:rsidR="00EA6392" w:rsidRDefault="00EA6392" w:rsidP="00587C08">
      <w:pPr>
        <w:pStyle w:val="Zkladntext"/>
        <w:rPr>
          <w:rFonts w:ascii="Arial" w:hAnsi="Arial" w:cs="Arial"/>
          <w:sz w:val="18"/>
          <w:szCs w:val="18"/>
        </w:rPr>
      </w:pPr>
    </w:p>
    <w:p w:rsidR="00EA6392" w:rsidRDefault="00EA6392" w:rsidP="00587C08">
      <w:pPr>
        <w:pStyle w:val="Zkladntext"/>
        <w:rPr>
          <w:rFonts w:ascii="Arial" w:hAnsi="Arial" w:cs="Arial"/>
          <w:sz w:val="18"/>
          <w:szCs w:val="18"/>
        </w:rPr>
      </w:pPr>
    </w:p>
    <w:p w:rsidR="00EA6392" w:rsidRDefault="00EA6392" w:rsidP="00587C08">
      <w:pPr>
        <w:pStyle w:val="Zkladntext"/>
        <w:rPr>
          <w:rFonts w:ascii="Arial" w:hAnsi="Arial" w:cs="Arial"/>
          <w:sz w:val="18"/>
          <w:szCs w:val="18"/>
        </w:rPr>
      </w:pPr>
    </w:p>
    <w:p w:rsidR="00EA6392" w:rsidRDefault="00EA6392" w:rsidP="00587C08">
      <w:pPr>
        <w:pStyle w:val="Zkladntext"/>
        <w:rPr>
          <w:rFonts w:ascii="Arial" w:hAnsi="Arial" w:cs="Arial"/>
          <w:sz w:val="18"/>
          <w:szCs w:val="18"/>
        </w:rPr>
      </w:pPr>
    </w:p>
    <w:p w:rsidR="00EA6392" w:rsidRDefault="00EA6392" w:rsidP="00587C08">
      <w:pPr>
        <w:pStyle w:val="Zkladntext"/>
        <w:rPr>
          <w:rFonts w:ascii="Arial" w:hAnsi="Arial" w:cs="Arial"/>
          <w:sz w:val="18"/>
          <w:szCs w:val="18"/>
        </w:rPr>
      </w:pPr>
    </w:p>
    <w:p w:rsidR="00EA6392" w:rsidRDefault="00EA6392" w:rsidP="00587C08">
      <w:pPr>
        <w:pStyle w:val="Zkladntext"/>
        <w:rPr>
          <w:rFonts w:ascii="Arial" w:hAnsi="Arial" w:cs="Arial"/>
          <w:sz w:val="18"/>
          <w:szCs w:val="18"/>
        </w:rPr>
      </w:pPr>
    </w:p>
    <w:p w:rsidR="009A4126" w:rsidRDefault="009A4126" w:rsidP="00587C08">
      <w:pPr>
        <w:pStyle w:val="Zkladntext"/>
        <w:rPr>
          <w:rFonts w:ascii="Arial" w:hAnsi="Arial" w:cs="Arial"/>
          <w:sz w:val="18"/>
          <w:szCs w:val="18"/>
        </w:rPr>
      </w:pPr>
    </w:p>
    <w:p w:rsidR="00EA6392" w:rsidRDefault="00EA6392" w:rsidP="00587C08">
      <w:pPr>
        <w:pStyle w:val="Zkladntext"/>
        <w:rPr>
          <w:rFonts w:ascii="Arial" w:hAnsi="Arial" w:cs="Arial"/>
          <w:sz w:val="18"/>
          <w:szCs w:val="18"/>
        </w:rPr>
      </w:pPr>
    </w:p>
    <w:p w:rsidR="007B509E" w:rsidRDefault="007B509E" w:rsidP="00587C08">
      <w:pPr>
        <w:pStyle w:val="Zkladntext"/>
        <w:rPr>
          <w:rFonts w:ascii="Arial" w:hAnsi="Arial" w:cs="Arial"/>
          <w:sz w:val="18"/>
          <w:szCs w:val="18"/>
        </w:rPr>
      </w:pPr>
    </w:p>
    <w:p w:rsidR="007B509E" w:rsidRDefault="007B509E" w:rsidP="00587C08">
      <w:pPr>
        <w:pStyle w:val="Zkladntext"/>
        <w:rPr>
          <w:rFonts w:ascii="Arial" w:hAnsi="Arial" w:cs="Arial"/>
          <w:sz w:val="18"/>
          <w:szCs w:val="18"/>
        </w:rPr>
      </w:pPr>
    </w:p>
    <w:p w:rsidR="00EA6392" w:rsidRDefault="00EA6392" w:rsidP="00587C08">
      <w:pPr>
        <w:pStyle w:val="Zkladntext"/>
        <w:rPr>
          <w:rFonts w:ascii="Arial" w:hAnsi="Arial" w:cs="Arial"/>
          <w:sz w:val="18"/>
          <w:szCs w:val="18"/>
        </w:rPr>
      </w:pPr>
    </w:p>
    <w:p w:rsidR="00B67641" w:rsidRDefault="00B67641" w:rsidP="00587C08">
      <w:pPr>
        <w:pStyle w:val="Zkladntext"/>
        <w:rPr>
          <w:rFonts w:ascii="Arial" w:hAnsi="Arial" w:cs="Arial"/>
          <w:sz w:val="18"/>
          <w:szCs w:val="18"/>
        </w:rPr>
      </w:pPr>
    </w:p>
    <w:p w:rsidR="00B67641" w:rsidRDefault="00B67641" w:rsidP="00587C08">
      <w:pPr>
        <w:pStyle w:val="Zkladntext"/>
        <w:rPr>
          <w:rFonts w:ascii="Arial" w:hAnsi="Arial" w:cs="Arial"/>
          <w:sz w:val="18"/>
          <w:szCs w:val="18"/>
        </w:rPr>
      </w:pPr>
    </w:p>
    <w:p w:rsidR="00EA6392" w:rsidRDefault="00EA6392" w:rsidP="00587C08">
      <w:pPr>
        <w:pStyle w:val="Zkladntext"/>
        <w:rPr>
          <w:rFonts w:ascii="Arial" w:hAnsi="Arial" w:cs="Arial"/>
          <w:sz w:val="18"/>
          <w:szCs w:val="18"/>
        </w:rPr>
      </w:pPr>
    </w:p>
    <w:p w:rsidR="00DF3050" w:rsidRDefault="00DF3050" w:rsidP="00587C08">
      <w:pPr>
        <w:pStyle w:val="Zkladntext"/>
        <w:rPr>
          <w:rFonts w:ascii="Arial" w:hAnsi="Arial" w:cs="Arial"/>
          <w:sz w:val="18"/>
          <w:szCs w:val="18"/>
        </w:rPr>
      </w:pPr>
    </w:p>
    <w:p w:rsidR="007B509E" w:rsidRDefault="007B509E" w:rsidP="00587C08">
      <w:pPr>
        <w:pStyle w:val="Zkladntext"/>
        <w:rPr>
          <w:rFonts w:ascii="Arial" w:hAnsi="Arial" w:cs="Arial"/>
          <w:sz w:val="18"/>
          <w:szCs w:val="18"/>
        </w:rPr>
      </w:pPr>
    </w:p>
    <w:p w:rsidR="00277333" w:rsidRDefault="00E77AAB" w:rsidP="00587C08">
      <w:pPr>
        <w:pStyle w:val="Zklad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Vyplní úrad</w:t>
      </w:r>
    </w:p>
    <w:tbl>
      <w:tblPr>
        <w:tblW w:w="9265" w:type="dxa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900"/>
        <w:gridCol w:w="1440"/>
        <w:gridCol w:w="360"/>
        <w:gridCol w:w="1800"/>
        <w:gridCol w:w="2605"/>
      </w:tblGrid>
      <w:tr w:rsidR="00DB043E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9265" w:type="dxa"/>
            <w:gridSpan w:val="6"/>
            <w:tcBorders>
              <w:top w:val="single" w:sz="18" w:space="0" w:color="auto"/>
            </w:tcBorders>
          </w:tcPr>
          <w:p w:rsidR="00DB043E" w:rsidRPr="00DB043E" w:rsidRDefault="00DB043E" w:rsidP="00E77A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Registrácia</w:t>
            </w:r>
          </w:p>
        </w:tc>
      </w:tr>
      <w:tr w:rsidR="003C6C16">
        <w:tblPrEx>
          <w:tblCellMar>
            <w:top w:w="0" w:type="dxa"/>
            <w:bottom w:w="0" w:type="dxa"/>
          </w:tblCellMar>
        </w:tblPrEx>
        <w:trPr>
          <w:cantSplit/>
          <w:trHeight w:val="1169"/>
        </w:trPr>
        <w:tc>
          <w:tcPr>
            <w:tcW w:w="2160" w:type="dxa"/>
          </w:tcPr>
          <w:p w:rsidR="003C6C16" w:rsidRPr="00DB043E" w:rsidRDefault="003C6C16" w:rsidP="00983478">
            <w:pPr>
              <w:rPr>
                <w:rFonts w:ascii="Arial" w:hAnsi="Arial" w:cs="Arial"/>
              </w:rPr>
            </w:pPr>
            <w:r w:rsidRPr="00DB043E">
              <w:rPr>
                <w:rFonts w:ascii="Arial" w:hAnsi="Arial" w:cs="Arial"/>
              </w:rPr>
              <w:t>Dátum prijatia prihlášky</w:t>
            </w:r>
          </w:p>
        </w:tc>
        <w:tc>
          <w:tcPr>
            <w:tcW w:w="2340" w:type="dxa"/>
            <w:gridSpan w:val="2"/>
          </w:tcPr>
          <w:p w:rsidR="003C6C16" w:rsidRPr="003C6C16" w:rsidRDefault="003C6C16" w:rsidP="00983478">
            <w:pPr>
              <w:rPr>
                <w:rFonts w:ascii="Arial" w:hAnsi="Arial" w:cs="Arial"/>
              </w:rPr>
            </w:pPr>
            <w:r w:rsidRPr="003C6C16">
              <w:rPr>
                <w:rFonts w:ascii="Arial" w:hAnsi="Arial" w:cs="Arial"/>
              </w:rPr>
              <w:t>Dátum výzvy na doplnenie</w:t>
            </w:r>
            <w:r>
              <w:rPr>
                <w:rFonts w:ascii="Arial" w:hAnsi="Arial" w:cs="Arial"/>
              </w:rPr>
              <w:t xml:space="preserve"> prihlášky</w:t>
            </w:r>
          </w:p>
        </w:tc>
        <w:tc>
          <w:tcPr>
            <w:tcW w:w="2160" w:type="dxa"/>
            <w:gridSpan w:val="2"/>
          </w:tcPr>
          <w:p w:rsidR="003C6C16" w:rsidRPr="000F1C39" w:rsidRDefault="003C6C16" w:rsidP="00983478">
            <w:pPr>
              <w:rPr>
                <w:rFonts w:ascii="Arial" w:hAnsi="Arial" w:cs="Arial"/>
                <w:strike/>
              </w:rPr>
            </w:pPr>
            <w:r w:rsidRPr="00DB043E">
              <w:rPr>
                <w:rFonts w:ascii="Arial" w:hAnsi="Arial" w:cs="Arial"/>
              </w:rPr>
              <w:t>Dátum registrácie</w:t>
            </w:r>
          </w:p>
        </w:tc>
        <w:tc>
          <w:tcPr>
            <w:tcW w:w="2605" w:type="dxa"/>
          </w:tcPr>
          <w:p w:rsidR="003C6C16" w:rsidRPr="00DB043E" w:rsidRDefault="003C6C16" w:rsidP="00E77AAB">
            <w:pPr>
              <w:rPr>
                <w:rFonts w:ascii="Arial" w:hAnsi="Arial" w:cs="Arial"/>
              </w:rPr>
            </w:pPr>
            <w:r w:rsidRPr="00DB043E">
              <w:rPr>
                <w:rFonts w:ascii="Arial" w:hAnsi="Arial" w:cs="Arial"/>
              </w:rPr>
              <w:t>Registračné číslo</w:t>
            </w:r>
          </w:p>
        </w:tc>
      </w:tr>
      <w:tr w:rsidR="003C6C16">
        <w:tblPrEx>
          <w:tblCellMar>
            <w:top w:w="0" w:type="dxa"/>
            <w:bottom w:w="0" w:type="dxa"/>
          </w:tblCellMar>
        </w:tblPrEx>
        <w:trPr>
          <w:cantSplit/>
          <w:trHeight w:val="2688"/>
        </w:trPr>
        <w:tc>
          <w:tcPr>
            <w:tcW w:w="4860" w:type="dxa"/>
            <w:gridSpan w:val="4"/>
            <w:tcBorders>
              <w:bottom w:val="single" w:sz="18" w:space="0" w:color="auto"/>
            </w:tcBorders>
          </w:tcPr>
          <w:p w:rsidR="003C6C16" w:rsidRPr="00DB043E" w:rsidRDefault="003C6C16" w:rsidP="00E77AAB">
            <w:pPr>
              <w:rPr>
                <w:rFonts w:ascii="Arial" w:hAnsi="Arial" w:cs="Arial"/>
              </w:rPr>
            </w:pPr>
            <w:r w:rsidRPr="00DB043E">
              <w:rPr>
                <w:rFonts w:ascii="Arial" w:hAnsi="Arial" w:cs="Arial"/>
              </w:rPr>
              <w:t xml:space="preserve">Úhrada správneho poplatku  </w:t>
            </w:r>
          </w:p>
          <w:p w:rsidR="003C6C16" w:rsidRPr="00DB043E" w:rsidRDefault="003C6C16" w:rsidP="00983478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  <w:gridSpan w:val="2"/>
            <w:tcBorders>
              <w:bottom w:val="single" w:sz="18" w:space="0" w:color="auto"/>
            </w:tcBorders>
          </w:tcPr>
          <w:p w:rsidR="003C6C16" w:rsidRPr="00DB043E" w:rsidRDefault="003C6C16" w:rsidP="00E77AAB">
            <w:pPr>
              <w:rPr>
                <w:rFonts w:ascii="Arial" w:hAnsi="Arial" w:cs="Arial"/>
              </w:rPr>
            </w:pPr>
            <w:r w:rsidRPr="00DB043E">
              <w:rPr>
                <w:rFonts w:ascii="Arial" w:hAnsi="Arial" w:cs="Arial"/>
              </w:rPr>
              <w:t>Podpis a pečiatka úradu</w:t>
            </w:r>
          </w:p>
          <w:p w:rsidR="003C6C16" w:rsidRPr="00DB043E" w:rsidRDefault="003C6C16" w:rsidP="00E77AAB">
            <w:pPr>
              <w:rPr>
                <w:rFonts w:ascii="Arial" w:hAnsi="Arial" w:cs="Arial"/>
              </w:rPr>
            </w:pPr>
          </w:p>
          <w:p w:rsidR="003C6C16" w:rsidRPr="00DB043E" w:rsidRDefault="00124A04" w:rsidP="00983478">
            <w:pPr>
              <w:rPr>
                <w:rFonts w:ascii="Arial" w:hAnsi="Arial" w:cs="Arial"/>
              </w:rPr>
            </w:pPr>
            <w:r>
              <w:rPr>
                <w:noProof/>
              </w:rPr>
              <w:pict>
                <v:oval id="_x0000_s1028" style="position:absolute;margin-left:14.5pt;margin-top:2.5pt;width:107.9pt;height:92.65pt;z-index:251663360"/>
              </w:pict>
            </w:r>
          </w:p>
        </w:tc>
      </w:tr>
      <w:tr w:rsidR="003C6C1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9265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3C6C16" w:rsidRDefault="003C6C16" w:rsidP="00E77A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Zánik registrácie</w:t>
            </w:r>
          </w:p>
          <w:p w:rsidR="003C6C16" w:rsidRDefault="003C6C16" w:rsidP="00E77A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6C16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3060" w:type="dxa"/>
            <w:gridSpan w:val="2"/>
            <w:tcBorders>
              <w:top w:val="single" w:sz="18" w:space="0" w:color="auto"/>
            </w:tcBorders>
          </w:tcPr>
          <w:p w:rsidR="00CD75D9" w:rsidRDefault="003C6C16" w:rsidP="00DB0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Dátum podania žiadosti </w:t>
            </w:r>
          </w:p>
          <w:p w:rsidR="003C6C16" w:rsidRPr="00DB043E" w:rsidRDefault="003C6C16" w:rsidP="00DB0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zrušenie</w:t>
            </w:r>
          </w:p>
        </w:tc>
        <w:tc>
          <w:tcPr>
            <w:tcW w:w="6205" w:type="dxa"/>
            <w:gridSpan w:val="4"/>
            <w:tcBorders>
              <w:top w:val="single" w:sz="18" w:space="0" w:color="auto"/>
            </w:tcBorders>
          </w:tcPr>
          <w:p w:rsidR="003C6C16" w:rsidRPr="00DB043E" w:rsidRDefault="003C6C16" w:rsidP="00DB043E">
            <w:pPr>
              <w:rPr>
                <w:rFonts w:ascii="Arial" w:hAnsi="Arial" w:cs="Arial"/>
              </w:rPr>
            </w:pPr>
            <w:r w:rsidRPr="00DB043E">
              <w:rPr>
                <w:rFonts w:ascii="Arial" w:hAnsi="Arial" w:cs="Arial"/>
              </w:rPr>
              <w:t>Dôvod zrušenia registrácie</w:t>
            </w:r>
          </w:p>
        </w:tc>
      </w:tr>
      <w:tr w:rsidR="003C6C16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3060" w:type="dxa"/>
            <w:gridSpan w:val="2"/>
          </w:tcPr>
          <w:p w:rsidR="003C6C16" w:rsidRPr="00DB043E" w:rsidRDefault="003C6C16" w:rsidP="00DB043E">
            <w:pPr>
              <w:rPr>
                <w:rFonts w:ascii="Arial" w:hAnsi="Arial" w:cs="Arial"/>
              </w:rPr>
            </w:pPr>
            <w:r w:rsidRPr="00DB043E">
              <w:rPr>
                <w:rFonts w:ascii="Arial" w:hAnsi="Arial" w:cs="Arial"/>
              </w:rPr>
              <w:t>Dátum zániku poštového podniku</w:t>
            </w:r>
          </w:p>
        </w:tc>
        <w:tc>
          <w:tcPr>
            <w:tcW w:w="6205" w:type="dxa"/>
            <w:gridSpan w:val="4"/>
            <w:vMerge w:val="restart"/>
          </w:tcPr>
          <w:p w:rsidR="003C6C16" w:rsidRPr="00DB043E" w:rsidRDefault="00124A04" w:rsidP="00DB043E">
            <w:pPr>
              <w:rPr>
                <w:rFonts w:ascii="Arial" w:hAnsi="Arial" w:cs="Arial"/>
              </w:rPr>
            </w:pPr>
            <w:r>
              <w:rPr>
                <w:noProof/>
              </w:rPr>
              <w:pict>
                <v:oval id="_x0000_s1029" style="position:absolute;margin-left:140.5pt;margin-top:7.7pt;width:107.9pt;height:92.65pt;z-index:251662336;mso-position-horizontal-relative:text;mso-position-vertical-relative:text"/>
              </w:pict>
            </w:r>
            <w:r w:rsidR="003C6C16" w:rsidRPr="00DB043E">
              <w:rPr>
                <w:rFonts w:ascii="Arial" w:hAnsi="Arial" w:cs="Arial"/>
              </w:rPr>
              <w:t>Podpis a pečiatka úradu</w:t>
            </w:r>
          </w:p>
          <w:p w:rsidR="003C6C16" w:rsidRPr="00DB043E" w:rsidRDefault="003C6C16" w:rsidP="00DB043E">
            <w:pPr>
              <w:rPr>
                <w:rFonts w:ascii="Arial" w:hAnsi="Arial" w:cs="Arial"/>
              </w:rPr>
            </w:pPr>
          </w:p>
          <w:p w:rsidR="003C6C16" w:rsidRPr="00DB043E" w:rsidRDefault="003C6C16" w:rsidP="00DB043E">
            <w:pPr>
              <w:rPr>
                <w:rFonts w:ascii="Arial" w:hAnsi="Arial" w:cs="Arial"/>
              </w:rPr>
            </w:pPr>
          </w:p>
        </w:tc>
      </w:tr>
      <w:tr w:rsidR="003C6C16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3060" w:type="dxa"/>
            <w:gridSpan w:val="2"/>
          </w:tcPr>
          <w:p w:rsidR="003C6C16" w:rsidRPr="00DB043E" w:rsidRDefault="003C6C16" w:rsidP="00DB043E">
            <w:pPr>
              <w:rPr>
                <w:rFonts w:ascii="Arial" w:hAnsi="Arial" w:cs="Arial"/>
              </w:rPr>
            </w:pPr>
            <w:r w:rsidRPr="00DB043E">
              <w:rPr>
                <w:rFonts w:ascii="Arial" w:hAnsi="Arial" w:cs="Arial"/>
              </w:rPr>
              <w:t>Dátum zrušenia registrácie</w:t>
            </w:r>
          </w:p>
        </w:tc>
        <w:tc>
          <w:tcPr>
            <w:tcW w:w="6205" w:type="dxa"/>
            <w:gridSpan w:val="4"/>
            <w:vMerge/>
          </w:tcPr>
          <w:p w:rsidR="003C6C16" w:rsidRPr="00DB043E" w:rsidRDefault="003C6C16" w:rsidP="00DB043E">
            <w:pPr>
              <w:rPr>
                <w:rFonts w:ascii="Arial" w:hAnsi="Arial" w:cs="Arial"/>
              </w:rPr>
            </w:pPr>
          </w:p>
        </w:tc>
      </w:tr>
      <w:tr w:rsidR="003C6C16">
        <w:tblPrEx>
          <w:tblCellMar>
            <w:top w:w="0" w:type="dxa"/>
            <w:bottom w:w="0" w:type="dxa"/>
          </w:tblCellMar>
        </w:tblPrEx>
        <w:trPr>
          <w:cantSplit/>
          <w:trHeight w:val="903"/>
        </w:trPr>
        <w:tc>
          <w:tcPr>
            <w:tcW w:w="3060" w:type="dxa"/>
            <w:gridSpan w:val="2"/>
            <w:tcBorders>
              <w:bottom w:val="single" w:sz="18" w:space="0" w:color="auto"/>
            </w:tcBorders>
          </w:tcPr>
          <w:p w:rsidR="003C6C16" w:rsidRPr="00DB043E" w:rsidRDefault="003C6C16" w:rsidP="00DB043E">
            <w:pPr>
              <w:rPr>
                <w:rFonts w:ascii="Arial" w:hAnsi="Arial" w:cs="Arial"/>
              </w:rPr>
            </w:pPr>
            <w:r w:rsidRPr="00DB043E">
              <w:rPr>
                <w:rFonts w:ascii="Arial" w:hAnsi="Arial" w:cs="Arial"/>
              </w:rPr>
              <w:t>Dátum zániku registrácie</w:t>
            </w:r>
          </w:p>
        </w:tc>
        <w:tc>
          <w:tcPr>
            <w:tcW w:w="6205" w:type="dxa"/>
            <w:gridSpan w:val="4"/>
            <w:vMerge/>
            <w:tcBorders>
              <w:bottom w:val="single" w:sz="18" w:space="0" w:color="auto"/>
            </w:tcBorders>
          </w:tcPr>
          <w:p w:rsidR="003C6C16" w:rsidRPr="00DB043E" w:rsidRDefault="003C6C16" w:rsidP="00DB043E">
            <w:pPr>
              <w:rPr>
                <w:rFonts w:ascii="Arial" w:hAnsi="Arial" w:cs="Arial"/>
              </w:rPr>
            </w:pPr>
          </w:p>
        </w:tc>
      </w:tr>
    </w:tbl>
    <w:p w:rsidR="00277333" w:rsidRDefault="00277333" w:rsidP="00DB043E">
      <w:pPr>
        <w:pStyle w:val="Zkladntext"/>
        <w:rPr>
          <w:rFonts w:ascii="Arial" w:hAnsi="Arial" w:cs="Arial"/>
          <w:sz w:val="18"/>
          <w:szCs w:val="18"/>
        </w:rPr>
      </w:pPr>
    </w:p>
    <w:p w:rsidR="00993B8E" w:rsidRDefault="00993B8E" w:rsidP="004A4AF2"/>
    <w:p w:rsidR="00993B8E" w:rsidRDefault="00993B8E" w:rsidP="004A4AF2"/>
    <w:p w:rsidR="00EA6392" w:rsidRDefault="00EA6392" w:rsidP="004A4AF2"/>
    <w:p w:rsidR="00EA6392" w:rsidRDefault="00EA6392" w:rsidP="004A4AF2"/>
    <w:p w:rsidR="00EA6392" w:rsidRDefault="00EA6392" w:rsidP="004A4AF2"/>
    <w:p w:rsidR="00EA6392" w:rsidRDefault="00EA6392" w:rsidP="004A4AF2"/>
    <w:p w:rsidR="000F1C39" w:rsidRDefault="000F1C39" w:rsidP="004A4AF2"/>
    <w:p w:rsidR="000F1C39" w:rsidRDefault="000F1C39" w:rsidP="004A4AF2"/>
    <w:p w:rsidR="003C6C16" w:rsidRDefault="003C6C16" w:rsidP="004A4AF2"/>
    <w:p w:rsidR="003C6C16" w:rsidRDefault="003C6C16" w:rsidP="004A4AF2"/>
    <w:p w:rsidR="007B37D1" w:rsidRDefault="007B37D1" w:rsidP="004A4AF2"/>
    <w:p w:rsidR="007B37D1" w:rsidRDefault="007B37D1" w:rsidP="004A4AF2"/>
    <w:p w:rsidR="007B37D1" w:rsidRDefault="007B37D1" w:rsidP="004A4AF2"/>
    <w:p w:rsidR="003C6C16" w:rsidRDefault="003C6C16" w:rsidP="004A4AF2"/>
    <w:p w:rsidR="003C6C16" w:rsidRDefault="003C6C16" w:rsidP="004A4AF2"/>
    <w:p w:rsidR="003C6C16" w:rsidRDefault="003C6C16" w:rsidP="004A4AF2"/>
    <w:p w:rsidR="003C6C16" w:rsidRDefault="003C6C16" w:rsidP="004A4AF2"/>
    <w:p w:rsidR="004B6824" w:rsidRDefault="004B6824" w:rsidP="000F1C39">
      <w:pPr>
        <w:jc w:val="right"/>
      </w:pPr>
    </w:p>
    <w:sectPr w:rsidR="004B6824" w:rsidSect="009557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AE5" w:rsidRDefault="00B77AE5">
      <w:r>
        <w:separator/>
      </w:r>
    </w:p>
  </w:endnote>
  <w:endnote w:type="continuationSeparator" w:id="0">
    <w:p w:rsidR="00B77AE5" w:rsidRDefault="00B77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AE5" w:rsidRDefault="00B77AE5">
      <w:r>
        <w:separator/>
      </w:r>
    </w:p>
  </w:footnote>
  <w:footnote w:type="continuationSeparator" w:id="0">
    <w:p w:rsidR="00B77AE5" w:rsidRDefault="00B77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87D"/>
    <w:multiLevelType w:val="hybridMultilevel"/>
    <w:tmpl w:val="3BAECD52"/>
    <w:lvl w:ilvl="0" w:tplc="C838B452">
      <w:start w:val="2"/>
      <w:numFmt w:val="lowerLetter"/>
      <w:lvlText w:val="%1)"/>
      <w:lvlJc w:val="left"/>
      <w:pPr>
        <w:tabs>
          <w:tab w:val="num" w:pos="5277"/>
        </w:tabs>
        <w:ind w:left="5277" w:hanging="360"/>
      </w:pPr>
      <w:rPr>
        <w:rFonts w:cs="Times New Roman" w:hint="default"/>
        <w:b w:val="0"/>
        <w:bCs w:val="0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11DA3"/>
    <w:multiLevelType w:val="hybridMultilevel"/>
    <w:tmpl w:val="66740F92"/>
    <w:lvl w:ilvl="0" w:tplc="041B0017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18E077EC"/>
    <w:multiLevelType w:val="hybridMultilevel"/>
    <w:tmpl w:val="6800292A"/>
    <w:lvl w:ilvl="0" w:tplc="42E80DA8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1D6444C4"/>
    <w:multiLevelType w:val="hybridMultilevel"/>
    <w:tmpl w:val="A9A0F3B4"/>
    <w:lvl w:ilvl="0" w:tplc="8A1614A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61306"/>
    <w:multiLevelType w:val="hybridMultilevel"/>
    <w:tmpl w:val="17AC6390"/>
    <w:lvl w:ilvl="0" w:tplc="C838B452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2E7182"/>
    <w:multiLevelType w:val="hybridMultilevel"/>
    <w:tmpl w:val="C0DAE730"/>
    <w:lvl w:ilvl="0" w:tplc="8A1614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E24942"/>
    <w:multiLevelType w:val="hybridMultilevel"/>
    <w:tmpl w:val="301048AC"/>
    <w:lvl w:ilvl="0" w:tplc="427024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0E1174"/>
    <w:multiLevelType w:val="hybridMultilevel"/>
    <w:tmpl w:val="6108D194"/>
    <w:lvl w:ilvl="0" w:tplc="EE4C6EDC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B8B259C"/>
    <w:multiLevelType w:val="hybridMultilevel"/>
    <w:tmpl w:val="9706258C"/>
    <w:lvl w:ilvl="0" w:tplc="3AB24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964EB7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55EEF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947FD9"/>
    <w:multiLevelType w:val="multilevel"/>
    <w:tmpl w:val="F2CE5BB4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C45A92"/>
    <w:multiLevelType w:val="hybridMultilevel"/>
    <w:tmpl w:val="EF0095D2"/>
    <w:lvl w:ilvl="0" w:tplc="1450C5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  <w:color w:val="auto"/>
        <w:vertAlign w:val="baseline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CD756E"/>
    <w:multiLevelType w:val="hybridMultilevel"/>
    <w:tmpl w:val="DBAE3898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916044"/>
    <w:multiLevelType w:val="hybridMultilevel"/>
    <w:tmpl w:val="9B7EB06A"/>
    <w:lvl w:ilvl="0" w:tplc="5EECDD1C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413A03"/>
    <w:multiLevelType w:val="hybridMultilevel"/>
    <w:tmpl w:val="CE1451BC"/>
    <w:lvl w:ilvl="0" w:tplc="0D524BA0">
      <w:start w:val="2"/>
      <w:numFmt w:val="lowerRoman"/>
      <w:lvlText w:val="%1."/>
      <w:lvlJc w:val="left"/>
      <w:pPr>
        <w:tabs>
          <w:tab w:val="num" w:pos="5637"/>
        </w:tabs>
        <w:ind w:left="5637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5997"/>
        </w:tabs>
        <w:ind w:left="599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6717"/>
        </w:tabs>
        <w:ind w:left="671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8157"/>
        </w:tabs>
        <w:ind w:left="815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8877"/>
        </w:tabs>
        <w:ind w:left="887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9597"/>
        </w:tabs>
        <w:ind w:left="959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10317"/>
        </w:tabs>
        <w:ind w:left="1031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11037"/>
        </w:tabs>
        <w:ind w:left="11037" w:hanging="180"/>
      </w:pPr>
      <w:rPr>
        <w:rFonts w:cs="Times New Roman"/>
      </w:rPr>
    </w:lvl>
  </w:abstractNum>
  <w:abstractNum w:abstractNumId="14">
    <w:nsid w:val="3D0A64FF"/>
    <w:multiLevelType w:val="hybridMultilevel"/>
    <w:tmpl w:val="B066BFDE"/>
    <w:lvl w:ilvl="0" w:tplc="4D2AB1BC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3F5CA9"/>
    <w:multiLevelType w:val="hybridMultilevel"/>
    <w:tmpl w:val="0958B9C4"/>
    <w:lvl w:ilvl="0" w:tplc="DA301B62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>
    <w:nsid w:val="3DEB1E76"/>
    <w:multiLevelType w:val="singleLevel"/>
    <w:tmpl w:val="8494820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17">
    <w:nsid w:val="40067365"/>
    <w:multiLevelType w:val="hybridMultilevel"/>
    <w:tmpl w:val="12B275FA"/>
    <w:lvl w:ilvl="0" w:tplc="D8DE65E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vertAlign w:val="baselin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5003FF"/>
    <w:multiLevelType w:val="hybridMultilevel"/>
    <w:tmpl w:val="DC5AFA76"/>
    <w:lvl w:ilvl="0" w:tplc="81FAF824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1C7170"/>
    <w:multiLevelType w:val="hybridMultilevel"/>
    <w:tmpl w:val="497A310C"/>
    <w:lvl w:ilvl="0" w:tplc="4B128AB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FE6299"/>
    <w:multiLevelType w:val="hybridMultilevel"/>
    <w:tmpl w:val="AD147560"/>
    <w:lvl w:ilvl="0" w:tplc="2DFEB8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8142B9"/>
    <w:multiLevelType w:val="multilevel"/>
    <w:tmpl w:val="011E5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9D6667"/>
    <w:multiLevelType w:val="hybridMultilevel"/>
    <w:tmpl w:val="7D606C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A219A9"/>
    <w:multiLevelType w:val="hybridMultilevel"/>
    <w:tmpl w:val="DC484750"/>
    <w:lvl w:ilvl="0" w:tplc="5068FCFC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E95640"/>
    <w:multiLevelType w:val="hybridMultilevel"/>
    <w:tmpl w:val="573025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596E8B"/>
    <w:multiLevelType w:val="hybridMultilevel"/>
    <w:tmpl w:val="10086630"/>
    <w:lvl w:ilvl="0" w:tplc="6996252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D77175"/>
    <w:multiLevelType w:val="hybridMultilevel"/>
    <w:tmpl w:val="C5BC3F32"/>
    <w:lvl w:ilvl="0" w:tplc="5B76476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3E50F8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E700701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936CF8"/>
    <w:multiLevelType w:val="hybridMultilevel"/>
    <w:tmpl w:val="06485062"/>
    <w:lvl w:ilvl="0" w:tplc="C8E448C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A75755"/>
    <w:multiLevelType w:val="hybridMultilevel"/>
    <w:tmpl w:val="E04A3C4C"/>
    <w:lvl w:ilvl="0" w:tplc="FDB6B5DC">
      <w:start w:val="1"/>
      <w:numFmt w:val="decimal"/>
      <w:pStyle w:val="Odrky2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9"/>
  </w:num>
  <w:num w:numId="3">
    <w:abstractNumId w:val="16"/>
  </w:num>
  <w:num w:numId="4">
    <w:abstractNumId w:val="28"/>
  </w:num>
  <w:num w:numId="5">
    <w:abstractNumId w:val="8"/>
  </w:num>
  <w:num w:numId="6">
    <w:abstractNumId w:val="27"/>
  </w:num>
  <w:num w:numId="7">
    <w:abstractNumId w:val="20"/>
  </w:num>
  <w:num w:numId="8">
    <w:abstractNumId w:val="13"/>
  </w:num>
  <w:num w:numId="9">
    <w:abstractNumId w:val="15"/>
  </w:num>
  <w:num w:numId="10">
    <w:abstractNumId w:val="12"/>
  </w:num>
  <w:num w:numId="11">
    <w:abstractNumId w:val="14"/>
  </w:num>
  <w:num w:numId="12">
    <w:abstractNumId w:val="26"/>
  </w:num>
  <w:num w:numId="13">
    <w:abstractNumId w:val="23"/>
  </w:num>
  <w:num w:numId="14">
    <w:abstractNumId w:val="3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6"/>
  </w:num>
  <w:num w:numId="20">
    <w:abstractNumId w:val="25"/>
  </w:num>
  <w:num w:numId="21">
    <w:abstractNumId w:val="7"/>
  </w:num>
  <w:num w:numId="22">
    <w:abstractNumId w:val="18"/>
  </w:num>
  <w:num w:numId="23">
    <w:abstractNumId w:val="2"/>
  </w:num>
  <w:num w:numId="24">
    <w:abstractNumId w:val="1"/>
  </w:num>
  <w:num w:numId="25">
    <w:abstractNumId w:val="4"/>
  </w:num>
  <w:num w:numId="26">
    <w:abstractNumId w:val="5"/>
  </w:num>
  <w:num w:numId="27">
    <w:abstractNumId w:val="24"/>
  </w:num>
  <w:num w:numId="28">
    <w:abstractNumId w:val="2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51245"/>
    <w:rsid w:val="000036B9"/>
    <w:rsid w:val="00005D9C"/>
    <w:rsid w:val="00012E05"/>
    <w:rsid w:val="00014930"/>
    <w:rsid w:val="000170E5"/>
    <w:rsid w:val="00020825"/>
    <w:rsid w:val="000209FE"/>
    <w:rsid w:val="00020E7D"/>
    <w:rsid w:val="00026153"/>
    <w:rsid w:val="00027CDD"/>
    <w:rsid w:val="000303CF"/>
    <w:rsid w:val="000306CD"/>
    <w:rsid w:val="0003665F"/>
    <w:rsid w:val="00044CB3"/>
    <w:rsid w:val="00047900"/>
    <w:rsid w:val="00047DC1"/>
    <w:rsid w:val="000510B6"/>
    <w:rsid w:val="00051245"/>
    <w:rsid w:val="000543BC"/>
    <w:rsid w:val="0005440B"/>
    <w:rsid w:val="00060761"/>
    <w:rsid w:val="00061CBE"/>
    <w:rsid w:val="00062668"/>
    <w:rsid w:val="00062788"/>
    <w:rsid w:val="0006409D"/>
    <w:rsid w:val="00071E5A"/>
    <w:rsid w:val="00071F5F"/>
    <w:rsid w:val="00075DFC"/>
    <w:rsid w:val="0008161C"/>
    <w:rsid w:val="00081B56"/>
    <w:rsid w:val="00081D17"/>
    <w:rsid w:val="00084FF9"/>
    <w:rsid w:val="000850A7"/>
    <w:rsid w:val="00086771"/>
    <w:rsid w:val="0009452F"/>
    <w:rsid w:val="00096F7A"/>
    <w:rsid w:val="000A30CE"/>
    <w:rsid w:val="000A4D84"/>
    <w:rsid w:val="000A63AB"/>
    <w:rsid w:val="000B117B"/>
    <w:rsid w:val="000B1C77"/>
    <w:rsid w:val="000B2247"/>
    <w:rsid w:val="000B4E11"/>
    <w:rsid w:val="000B74BF"/>
    <w:rsid w:val="000C11FE"/>
    <w:rsid w:val="000C1D93"/>
    <w:rsid w:val="000C363E"/>
    <w:rsid w:val="000C55CA"/>
    <w:rsid w:val="000D2C64"/>
    <w:rsid w:val="000D5E16"/>
    <w:rsid w:val="000D782C"/>
    <w:rsid w:val="000E1EDB"/>
    <w:rsid w:val="000E2944"/>
    <w:rsid w:val="000E6D40"/>
    <w:rsid w:val="000F014A"/>
    <w:rsid w:val="000F1860"/>
    <w:rsid w:val="000F1C39"/>
    <w:rsid w:val="000F2D29"/>
    <w:rsid w:val="000F3B77"/>
    <w:rsid w:val="000F4C80"/>
    <w:rsid w:val="000F7DF2"/>
    <w:rsid w:val="001031A3"/>
    <w:rsid w:val="00107439"/>
    <w:rsid w:val="001140A8"/>
    <w:rsid w:val="00121336"/>
    <w:rsid w:val="00121F7F"/>
    <w:rsid w:val="00123CEE"/>
    <w:rsid w:val="00124824"/>
    <w:rsid w:val="00124A04"/>
    <w:rsid w:val="00131086"/>
    <w:rsid w:val="0013391D"/>
    <w:rsid w:val="001349B5"/>
    <w:rsid w:val="00136E0F"/>
    <w:rsid w:val="001471D1"/>
    <w:rsid w:val="00147F89"/>
    <w:rsid w:val="0015122F"/>
    <w:rsid w:val="001536F8"/>
    <w:rsid w:val="00153A89"/>
    <w:rsid w:val="0015486F"/>
    <w:rsid w:val="00157AFA"/>
    <w:rsid w:val="00161A41"/>
    <w:rsid w:val="001704FC"/>
    <w:rsid w:val="001707A1"/>
    <w:rsid w:val="001710D3"/>
    <w:rsid w:val="0017190F"/>
    <w:rsid w:val="0017385C"/>
    <w:rsid w:val="001739EE"/>
    <w:rsid w:val="00183C07"/>
    <w:rsid w:val="0018485A"/>
    <w:rsid w:val="0018611B"/>
    <w:rsid w:val="0018612E"/>
    <w:rsid w:val="00186750"/>
    <w:rsid w:val="001879A5"/>
    <w:rsid w:val="00190AA4"/>
    <w:rsid w:val="001932A0"/>
    <w:rsid w:val="0019507B"/>
    <w:rsid w:val="00195425"/>
    <w:rsid w:val="001969E7"/>
    <w:rsid w:val="001A27D7"/>
    <w:rsid w:val="001A3E7E"/>
    <w:rsid w:val="001B3244"/>
    <w:rsid w:val="001C1302"/>
    <w:rsid w:val="001C7BEE"/>
    <w:rsid w:val="001D0447"/>
    <w:rsid w:val="001D2574"/>
    <w:rsid w:val="001D6B85"/>
    <w:rsid w:val="001E1092"/>
    <w:rsid w:val="001E1725"/>
    <w:rsid w:val="001E394F"/>
    <w:rsid w:val="001F2FD1"/>
    <w:rsid w:val="001F3A6A"/>
    <w:rsid w:val="001F4AB8"/>
    <w:rsid w:val="001F5339"/>
    <w:rsid w:val="001F6F3D"/>
    <w:rsid w:val="001F7123"/>
    <w:rsid w:val="001F7DFE"/>
    <w:rsid w:val="0020075D"/>
    <w:rsid w:val="00201780"/>
    <w:rsid w:val="00202AB4"/>
    <w:rsid w:val="002107C2"/>
    <w:rsid w:val="0021104A"/>
    <w:rsid w:val="00212D37"/>
    <w:rsid w:val="002159A3"/>
    <w:rsid w:val="00216BB7"/>
    <w:rsid w:val="00223B5A"/>
    <w:rsid w:val="00226C92"/>
    <w:rsid w:val="00230488"/>
    <w:rsid w:val="00236B33"/>
    <w:rsid w:val="00240823"/>
    <w:rsid w:val="00244B3F"/>
    <w:rsid w:val="00246CA9"/>
    <w:rsid w:val="00246E05"/>
    <w:rsid w:val="00247C1F"/>
    <w:rsid w:val="00252C9C"/>
    <w:rsid w:val="00253995"/>
    <w:rsid w:val="00253EEB"/>
    <w:rsid w:val="00257D7F"/>
    <w:rsid w:val="00262E84"/>
    <w:rsid w:val="002632B7"/>
    <w:rsid w:val="00265C29"/>
    <w:rsid w:val="002673CF"/>
    <w:rsid w:val="00270251"/>
    <w:rsid w:val="002735A9"/>
    <w:rsid w:val="00277333"/>
    <w:rsid w:val="0027771F"/>
    <w:rsid w:val="0028022D"/>
    <w:rsid w:val="002810BA"/>
    <w:rsid w:val="0028168A"/>
    <w:rsid w:val="00281E4F"/>
    <w:rsid w:val="00284BFE"/>
    <w:rsid w:val="00287DBE"/>
    <w:rsid w:val="002909B8"/>
    <w:rsid w:val="00291084"/>
    <w:rsid w:val="00293D65"/>
    <w:rsid w:val="00297CB7"/>
    <w:rsid w:val="002A09A4"/>
    <w:rsid w:val="002A1041"/>
    <w:rsid w:val="002A3DCE"/>
    <w:rsid w:val="002A4BB0"/>
    <w:rsid w:val="002B081F"/>
    <w:rsid w:val="002B3689"/>
    <w:rsid w:val="002B3A85"/>
    <w:rsid w:val="002B5AD7"/>
    <w:rsid w:val="002B6162"/>
    <w:rsid w:val="002C1FAA"/>
    <w:rsid w:val="002C4737"/>
    <w:rsid w:val="002C5881"/>
    <w:rsid w:val="002C6772"/>
    <w:rsid w:val="002D12FF"/>
    <w:rsid w:val="002D493A"/>
    <w:rsid w:val="002D7A10"/>
    <w:rsid w:val="002E14CC"/>
    <w:rsid w:val="002E39B3"/>
    <w:rsid w:val="002E40FE"/>
    <w:rsid w:val="002E41CC"/>
    <w:rsid w:val="002E6AF5"/>
    <w:rsid w:val="002E73BC"/>
    <w:rsid w:val="002E7445"/>
    <w:rsid w:val="002F222C"/>
    <w:rsid w:val="002F2545"/>
    <w:rsid w:val="002F36F5"/>
    <w:rsid w:val="002F6713"/>
    <w:rsid w:val="003006AF"/>
    <w:rsid w:val="003017D0"/>
    <w:rsid w:val="00303E0C"/>
    <w:rsid w:val="003064BA"/>
    <w:rsid w:val="00313271"/>
    <w:rsid w:val="003142B5"/>
    <w:rsid w:val="00317D14"/>
    <w:rsid w:val="00321745"/>
    <w:rsid w:val="003226B3"/>
    <w:rsid w:val="00323871"/>
    <w:rsid w:val="003243AB"/>
    <w:rsid w:val="00324AC1"/>
    <w:rsid w:val="00326CF0"/>
    <w:rsid w:val="00332061"/>
    <w:rsid w:val="003337BA"/>
    <w:rsid w:val="00333D35"/>
    <w:rsid w:val="003345B2"/>
    <w:rsid w:val="00341B11"/>
    <w:rsid w:val="00345C44"/>
    <w:rsid w:val="00346AA8"/>
    <w:rsid w:val="00347CBB"/>
    <w:rsid w:val="00351CCF"/>
    <w:rsid w:val="00352EA5"/>
    <w:rsid w:val="00353F7D"/>
    <w:rsid w:val="003547B3"/>
    <w:rsid w:val="00355F7F"/>
    <w:rsid w:val="003630CE"/>
    <w:rsid w:val="00364AE1"/>
    <w:rsid w:val="00365173"/>
    <w:rsid w:val="00366778"/>
    <w:rsid w:val="0037394B"/>
    <w:rsid w:val="00375923"/>
    <w:rsid w:val="00381647"/>
    <w:rsid w:val="00385C44"/>
    <w:rsid w:val="0038785A"/>
    <w:rsid w:val="00391185"/>
    <w:rsid w:val="003920BE"/>
    <w:rsid w:val="0039313E"/>
    <w:rsid w:val="00395793"/>
    <w:rsid w:val="00395F9F"/>
    <w:rsid w:val="003963AB"/>
    <w:rsid w:val="003A3CD8"/>
    <w:rsid w:val="003A4872"/>
    <w:rsid w:val="003A6CCF"/>
    <w:rsid w:val="003B1AD7"/>
    <w:rsid w:val="003B1B75"/>
    <w:rsid w:val="003B35F2"/>
    <w:rsid w:val="003B4282"/>
    <w:rsid w:val="003B518A"/>
    <w:rsid w:val="003B60AD"/>
    <w:rsid w:val="003B6652"/>
    <w:rsid w:val="003C2265"/>
    <w:rsid w:val="003C6C16"/>
    <w:rsid w:val="003D06A7"/>
    <w:rsid w:val="003D0A92"/>
    <w:rsid w:val="003D1408"/>
    <w:rsid w:val="003D26DF"/>
    <w:rsid w:val="003D403D"/>
    <w:rsid w:val="003D7981"/>
    <w:rsid w:val="003E162B"/>
    <w:rsid w:val="003E2001"/>
    <w:rsid w:val="003E34D4"/>
    <w:rsid w:val="003E4802"/>
    <w:rsid w:val="003E6E21"/>
    <w:rsid w:val="003F1A18"/>
    <w:rsid w:val="003F1AE0"/>
    <w:rsid w:val="003F3787"/>
    <w:rsid w:val="003F3C26"/>
    <w:rsid w:val="00404F87"/>
    <w:rsid w:val="00405F3C"/>
    <w:rsid w:val="0041042F"/>
    <w:rsid w:val="004127DC"/>
    <w:rsid w:val="0041374A"/>
    <w:rsid w:val="0042007C"/>
    <w:rsid w:val="004203F4"/>
    <w:rsid w:val="00421796"/>
    <w:rsid w:val="004245C9"/>
    <w:rsid w:val="00424708"/>
    <w:rsid w:val="00425230"/>
    <w:rsid w:val="00426F42"/>
    <w:rsid w:val="00430C0C"/>
    <w:rsid w:val="00431D05"/>
    <w:rsid w:val="004326A6"/>
    <w:rsid w:val="00437D1E"/>
    <w:rsid w:val="00445A01"/>
    <w:rsid w:val="00453D17"/>
    <w:rsid w:val="00455F2E"/>
    <w:rsid w:val="00457CC0"/>
    <w:rsid w:val="00457CF2"/>
    <w:rsid w:val="00461D7C"/>
    <w:rsid w:val="004657BF"/>
    <w:rsid w:val="00466E7D"/>
    <w:rsid w:val="00470206"/>
    <w:rsid w:val="00471373"/>
    <w:rsid w:val="00472431"/>
    <w:rsid w:val="00473D78"/>
    <w:rsid w:val="00474F6A"/>
    <w:rsid w:val="00482DD1"/>
    <w:rsid w:val="00485EF0"/>
    <w:rsid w:val="00486961"/>
    <w:rsid w:val="00487F22"/>
    <w:rsid w:val="004952A9"/>
    <w:rsid w:val="00496EC7"/>
    <w:rsid w:val="004A03CF"/>
    <w:rsid w:val="004A052D"/>
    <w:rsid w:val="004A4AF2"/>
    <w:rsid w:val="004A521A"/>
    <w:rsid w:val="004B262E"/>
    <w:rsid w:val="004B2F07"/>
    <w:rsid w:val="004B4BA9"/>
    <w:rsid w:val="004B6824"/>
    <w:rsid w:val="004C247C"/>
    <w:rsid w:val="004C365A"/>
    <w:rsid w:val="004C36EB"/>
    <w:rsid w:val="004C3F5F"/>
    <w:rsid w:val="004C5D71"/>
    <w:rsid w:val="004C6455"/>
    <w:rsid w:val="004D41BC"/>
    <w:rsid w:val="004D65EE"/>
    <w:rsid w:val="004D6DE1"/>
    <w:rsid w:val="004D793F"/>
    <w:rsid w:val="004E7642"/>
    <w:rsid w:val="004F02C3"/>
    <w:rsid w:val="004F1ECC"/>
    <w:rsid w:val="005007FD"/>
    <w:rsid w:val="00501268"/>
    <w:rsid w:val="0050220D"/>
    <w:rsid w:val="00502823"/>
    <w:rsid w:val="00502D3B"/>
    <w:rsid w:val="00503683"/>
    <w:rsid w:val="00513917"/>
    <w:rsid w:val="00513D0D"/>
    <w:rsid w:val="00513D78"/>
    <w:rsid w:val="00517300"/>
    <w:rsid w:val="005211CB"/>
    <w:rsid w:val="0052457F"/>
    <w:rsid w:val="00524BED"/>
    <w:rsid w:val="00526C61"/>
    <w:rsid w:val="00530C0F"/>
    <w:rsid w:val="00535EAA"/>
    <w:rsid w:val="0053761E"/>
    <w:rsid w:val="00544F39"/>
    <w:rsid w:val="00545828"/>
    <w:rsid w:val="0055301C"/>
    <w:rsid w:val="005566ED"/>
    <w:rsid w:val="005618AD"/>
    <w:rsid w:val="005642C4"/>
    <w:rsid w:val="00565CFE"/>
    <w:rsid w:val="00567140"/>
    <w:rsid w:val="00570393"/>
    <w:rsid w:val="005723AF"/>
    <w:rsid w:val="005733B5"/>
    <w:rsid w:val="00573B1A"/>
    <w:rsid w:val="00576389"/>
    <w:rsid w:val="00581E93"/>
    <w:rsid w:val="00587C08"/>
    <w:rsid w:val="00593C0E"/>
    <w:rsid w:val="005A148C"/>
    <w:rsid w:val="005A30B0"/>
    <w:rsid w:val="005A4F84"/>
    <w:rsid w:val="005A6C5E"/>
    <w:rsid w:val="005A7B27"/>
    <w:rsid w:val="005A7C19"/>
    <w:rsid w:val="005B0A1D"/>
    <w:rsid w:val="005B1D9B"/>
    <w:rsid w:val="005B5BFF"/>
    <w:rsid w:val="005B5C38"/>
    <w:rsid w:val="005B76D1"/>
    <w:rsid w:val="005C06AD"/>
    <w:rsid w:val="005C2913"/>
    <w:rsid w:val="005C3039"/>
    <w:rsid w:val="005C3918"/>
    <w:rsid w:val="005C3C4F"/>
    <w:rsid w:val="005C3E0A"/>
    <w:rsid w:val="005D5347"/>
    <w:rsid w:val="005E1FA0"/>
    <w:rsid w:val="005E3B98"/>
    <w:rsid w:val="005E40E6"/>
    <w:rsid w:val="005E414E"/>
    <w:rsid w:val="005F1DC2"/>
    <w:rsid w:val="005F72FF"/>
    <w:rsid w:val="006075CD"/>
    <w:rsid w:val="00610286"/>
    <w:rsid w:val="00610629"/>
    <w:rsid w:val="0061133C"/>
    <w:rsid w:val="0061269B"/>
    <w:rsid w:val="006137F6"/>
    <w:rsid w:val="00615E8F"/>
    <w:rsid w:val="00622182"/>
    <w:rsid w:val="006241AC"/>
    <w:rsid w:val="0062700A"/>
    <w:rsid w:val="00630C89"/>
    <w:rsid w:val="00633727"/>
    <w:rsid w:val="00633D3D"/>
    <w:rsid w:val="00634852"/>
    <w:rsid w:val="00635A5B"/>
    <w:rsid w:val="006375D2"/>
    <w:rsid w:val="00637959"/>
    <w:rsid w:val="00640BDD"/>
    <w:rsid w:val="006470F3"/>
    <w:rsid w:val="006506E3"/>
    <w:rsid w:val="00650C74"/>
    <w:rsid w:val="00650CFC"/>
    <w:rsid w:val="0065638A"/>
    <w:rsid w:val="00657A42"/>
    <w:rsid w:val="00657D46"/>
    <w:rsid w:val="00661531"/>
    <w:rsid w:val="00664170"/>
    <w:rsid w:val="00665467"/>
    <w:rsid w:val="00666F98"/>
    <w:rsid w:val="0067576C"/>
    <w:rsid w:val="00675B0E"/>
    <w:rsid w:val="00682D6C"/>
    <w:rsid w:val="0068471F"/>
    <w:rsid w:val="0069681E"/>
    <w:rsid w:val="006978F1"/>
    <w:rsid w:val="00697B41"/>
    <w:rsid w:val="006A7008"/>
    <w:rsid w:val="006A749C"/>
    <w:rsid w:val="006B0733"/>
    <w:rsid w:val="006B0860"/>
    <w:rsid w:val="006B0B3B"/>
    <w:rsid w:val="006B1BF5"/>
    <w:rsid w:val="006C235E"/>
    <w:rsid w:val="006C7832"/>
    <w:rsid w:val="006D0384"/>
    <w:rsid w:val="006D1DC2"/>
    <w:rsid w:val="006D3C22"/>
    <w:rsid w:val="006D4046"/>
    <w:rsid w:val="006D4D98"/>
    <w:rsid w:val="006D7359"/>
    <w:rsid w:val="006E4583"/>
    <w:rsid w:val="006F2779"/>
    <w:rsid w:val="006F3BAC"/>
    <w:rsid w:val="006F512C"/>
    <w:rsid w:val="00701255"/>
    <w:rsid w:val="00702F88"/>
    <w:rsid w:val="0070445C"/>
    <w:rsid w:val="0070477C"/>
    <w:rsid w:val="00704E4B"/>
    <w:rsid w:val="007066C1"/>
    <w:rsid w:val="00715085"/>
    <w:rsid w:val="0071692F"/>
    <w:rsid w:val="00731B36"/>
    <w:rsid w:val="00732411"/>
    <w:rsid w:val="00732D49"/>
    <w:rsid w:val="00735C61"/>
    <w:rsid w:val="0073629C"/>
    <w:rsid w:val="00736A02"/>
    <w:rsid w:val="007429FD"/>
    <w:rsid w:val="00745897"/>
    <w:rsid w:val="007464D3"/>
    <w:rsid w:val="00747508"/>
    <w:rsid w:val="00754BD1"/>
    <w:rsid w:val="0075672E"/>
    <w:rsid w:val="00756808"/>
    <w:rsid w:val="007576FB"/>
    <w:rsid w:val="00760CE3"/>
    <w:rsid w:val="007630F9"/>
    <w:rsid w:val="00771633"/>
    <w:rsid w:val="00774C41"/>
    <w:rsid w:val="00775687"/>
    <w:rsid w:val="00775E10"/>
    <w:rsid w:val="0078070E"/>
    <w:rsid w:val="007807A9"/>
    <w:rsid w:val="00781F48"/>
    <w:rsid w:val="007837C5"/>
    <w:rsid w:val="007845F3"/>
    <w:rsid w:val="0078493B"/>
    <w:rsid w:val="00784E0F"/>
    <w:rsid w:val="00785DB8"/>
    <w:rsid w:val="00785FC7"/>
    <w:rsid w:val="00786933"/>
    <w:rsid w:val="00792753"/>
    <w:rsid w:val="007A0B25"/>
    <w:rsid w:val="007A19AF"/>
    <w:rsid w:val="007A31A5"/>
    <w:rsid w:val="007A3FDF"/>
    <w:rsid w:val="007A53BC"/>
    <w:rsid w:val="007A54C5"/>
    <w:rsid w:val="007A56FA"/>
    <w:rsid w:val="007A62CC"/>
    <w:rsid w:val="007B37D1"/>
    <w:rsid w:val="007B509E"/>
    <w:rsid w:val="007B5A7D"/>
    <w:rsid w:val="007C2E54"/>
    <w:rsid w:val="007C6341"/>
    <w:rsid w:val="007C677C"/>
    <w:rsid w:val="007D0858"/>
    <w:rsid w:val="007D08B8"/>
    <w:rsid w:val="007D0971"/>
    <w:rsid w:val="007D66F5"/>
    <w:rsid w:val="007D779C"/>
    <w:rsid w:val="007D7A99"/>
    <w:rsid w:val="007D7F20"/>
    <w:rsid w:val="007E04B2"/>
    <w:rsid w:val="007E25A6"/>
    <w:rsid w:val="007E53CB"/>
    <w:rsid w:val="007E6A6C"/>
    <w:rsid w:val="007E7155"/>
    <w:rsid w:val="007F1E9E"/>
    <w:rsid w:val="007F2F58"/>
    <w:rsid w:val="007F4E95"/>
    <w:rsid w:val="007F5329"/>
    <w:rsid w:val="007F66F0"/>
    <w:rsid w:val="008001A7"/>
    <w:rsid w:val="008011D0"/>
    <w:rsid w:val="00802D91"/>
    <w:rsid w:val="008037E5"/>
    <w:rsid w:val="00807B1C"/>
    <w:rsid w:val="008103C0"/>
    <w:rsid w:val="008103D2"/>
    <w:rsid w:val="00810AAB"/>
    <w:rsid w:val="0081677C"/>
    <w:rsid w:val="008169D1"/>
    <w:rsid w:val="008173F0"/>
    <w:rsid w:val="0082097F"/>
    <w:rsid w:val="00825217"/>
    <w:rsid w:val="00827B51"/>
    <w:rsid w:val="008364C4"/>
    <w:rsid w:val="00840776"/>
    <w:rsid w:val="00840F3D"/>
    <w:rsid w:val="00845ECB"/>
    <w:rsid w:val="00846205"/>
    <w:rsid w:val="00851F13"/>
    <w:rsid w:val="00855BCE"/>
    <w:rsid w:val="00856529"/>
    <w:rsid w:val="0085732B"/>
    <w:rsid w:val="00857941"/>
    <w:rsid w:val="0085794C"/>
    <w:rsid w:val="00862284"/>
    <w:rsid w:val="00865D7C"/>
    <w:rsid w:val="00870298"/>
    <w:rsid w:val="00872AB5"/>
    <w:rsid w:val="00873A13"/>
    <w:rsid w:val="00881667"/>
    <w:rsid w:val="00881DE8"/>
    <w:rsid w:val="00896BA7"/>
    <w:rsid w:val="008974FF"/>
    <w:rsid w:val="008A0782"/>
    <w:rsid w:val="008A3C47"/>
    <w:rsid w:val="008A42B7"/>
    <w:rsid w:val="008A4D9F"/>
    <w:rsid w:val="008B5718"/>
    <w:rsid w:val="008B5BC1"/>
    <w:rsid w:val="008B67C4"/>
    <w:rsid w:val="008C2049"/>
    <w:rsid w:val="008C2BC1"/>
    <w:rsid w:val="008C73A3"/>
    <w:rsid w:val="008D2901"/>
    <w:rsid w:val="008D7CFA"/>
    <w:rsid w:val="008E1982"/>
    <w:rsid w:val="008E3DB3"/>
    <w:rsid w:val="008E709F"/>
    <w:rsid w:val="008E7A0F"/>
    <w:rsid w:val="008F02A6"/>
    <w:rsid w:val="008F097D"/>
    <w:rsid w:val="008F0BAD"/>
    <w:rsid w:val="008F500A"/>
    <w:rsid w:val="008F7213"/>
    <w:rsid w:val="00900058"/>
    <w:rsid w:val="00900B40"/>
    <w:rsid w:val="00901289"/>
    <w:rsid w:val="00902019"/>
    <w:rsid w:val="00902377"/>
    <w:rsid w:val="00903062"/>
    <w:rsid w:val="00905630"/>
    <w:rsid w:val="00907B1E"/>
    <w:rsid w:val="009136BD"/>
    <w:rsid w:val="00913DBE"/>
    <w:rsid w:val="009178C5"/>
    <w:rsid w:val="00924AC9"/>
    <w:rsid w:val="00925AFE"/>
    <w:rsid w:val="00926578"/>
    <w:rsid w:val="00930617"/>
    <w:rsid w:val="00933937"/>
    <w:rsid w:val="00934865"/>
    <w:rsid w:val="00944A63"/>
    <w:rsid w:val="00947EEB"/>
    <w:rsid w:val="00952393"/>
    <w:rsid w:val="00955532"/>
    <w:rsid w:val="009557A3"/>
    <w:rsid w:val="0095636C"/>
    <w:rsid w:val="00960400"/>
    <w:rsid w:val="00967768"/>
    <w:rsid w:val="009724C3"/>
    <w:rsid w:val="00983478"/>
    <w:rsid w:val="0098379D"/>
    <w:rsid w:val="00993B8E"/>
    <w:rsid w:val="00994ABD"/>
    <w:rsid w:val="0099524F"/>
    <w:rsid w:val="0099588A"/>
    <w:rsid w:val="009A0E6F"/>
    <w:rsid w:val="009A4126"/>
    <w:rsid w:val="009A4509"/>
    <w:rsid w:val="009A5E84"/>
    <w:rsid w:val="009A6AC5"/>
    <w:rsid w:val="009B22AC"/>
    <w:rsid w:val="009B4625"/>
    <w:rsid w:val="009C1A1F"/>
    <w:rsid w:val="009C392A"/>
    <w:rsid w:val="009C461E"/>
    <w:rsid w:val="009C5068"/>
    <w:rsid w:val="009C57F4"/>
    <w:rsid w:val="009D3FA3"/>
    <w:rsid w:val="009D4335"/>
    <w:rsid w:val="009D60E3"/>
    <w:rsid w:val="009D773D"/>
    <w:rsid w:val="009E0F4F"/>
    <w:rsid w:val="009E2961"/>
    <w:rsid w:val="009F0513"/>
    <w:rsid w:val="009F0DC7"/>
    <w:rsid w:val="009F55FB"/>
    <w:rsid w:val="00A0058A"/>
    <w:rsid w:val="00A06077"/>
    <w:rsid w:val="00A062F7"/>
    <w:rsid w:val="00A262E0"/>
    <w:rsid w:val="00A3050B"/>
    <w:rsid w:val="00A33924"/>
    <w:rsid w:val="00A362A9"/>
    <w:rsid w:val="00A36CB8"/>
    <w:rsid w:val="00A42CE0"/>
    <w:rsid w:val="00A50EA1"/>
    <w:rsid w:val="00A520F2"/>
    <w:rsid w:val="00A5277C"/>
    <w:rsid w:val="00A52A49"/>
    <w:rsid w:val="00A5514B"/>
    <w:rsid w:val="00A618FC"/>
    <w:rsid w:val="00A620BA"/>
    <w:rsid w:val="00A63AEC"/>
    <w:rsid w:val="00A644DB"/>
    <w:rsid w:val="00A66A21"/>
    <w:rsid w:val="00A66EC3"/>
    <w:rsid w:val="00A71C05"/>
    <w:rsid w:val="00A71EBC"/>
    <w:rsid w:val="00A8296C"/>
    <w:rsid w:val="00A842FA"/>
    <w:rsid w:val="00A869D0"/>
    <w:rsid w:val="00A903E1"/>
    <w:rsid w:val="00A91AD8"/>
    <w:rsid w:val="00A92FC0"/>
    <w:rsid w:val="00A93CF6"/>
    <w:rsid w:val="00A94089"/>
    <w:rsid w:val="00A94590"/>
    <w:rsid w:val="00AA2A70"/>
    <w:rsid w:val="00AA2E41"/>
    <w:rsid w:val="00AA354B"/>
    <w:rsid w:val="00AA4697"/>
    <w:rsid w:val="00AB125E"/>
    <w:rsid w:val="00AB1481"/>
    <w:rsid w:val="00AB181D"/>
    <w:rsid w:val="00AB3466"/>
    <w:rsid w:val="00AC48AB"/>
    <w:rsid w:val="00AC6FE5"/>
    <w:rsid w:val="00AD4B3B"/>
    <w:rsid w:val="00AD5DAD"/>
    <w:rsid w:val="00AD626A"/>
    <w:rsid w:val="00AD7053"/>
    <w:rsid w:val="00AD7A55"/>
    <w:rsid w:val="00AE0789"/>
    <w:rsid w:val="00AE74D4"/>
    <w:rsid w:val="00AF009A"/>
    <w:rsid w:val="00AF4E7D"/>
    <w:rsid w:val="00AF61AD"/>
    <w:rsid w:val="00B04AEF"/>
    <w:rsid w:val="00B05120"/>
    <w:rsid w:val="00B0602F"/>
    <w:rsid w:val="00B0763A"/>
    <w:rsid w:val="00B12F4D"/>
    <w:rsid w:val="00B1385E"/>
    <w:rsid w:val="00B13E44"/>
    <w:rsid w:val="00B2794D"/>
    <w:rsid w:val="00B31724"/>
    <w:rsid w:val="00B35ABB"/>
    <w:rsid w:val="00B43D0B"/>
    <w:rsid w:val="00B476C8"/>
    <w:rsid w:val="00B53242"/>
    <w:rsid w:val="00B5514D"/>
    <w:rsid w:val="00B61EA6"/>
    <w:rsid w:val="00B6398A"/>
    <w:rsid w:val="00B67641"/>
    <w:rsid w:val="00B67C45"/>
    <w:rsid w:val="00B70690"/>
    <w:rsid w:val="00B7072A"/>
    <w:rsid w:val="00B725A6"/>
    <w:rsid w:val="00B74C6D"/>
    <w:rsid w:val="00B764E7"/>
    <w:rsid w:val="00B77AE5"/>
    <w:rsid w:val="00B80C6B"/>
    <w:rsid w:val="00B8255D"/>
    <w:rsid w:val="00BA09B0"/>
    <w:rsid w:val="00BA139C"/>
    <w:rsid w:val="00BA2078"/>
    <w:rsid w:val="00BA6480"/>
    <w:rsid w:val="00BB5AC2"/>
    <w:rsid w:val="00BC279B"/>
    <w:rsid w:val="00BC4019"/>
    <w:rsid w:val="00BC55C2"/>
    <w:rsid w:val="00BC5E4C"/>
    <w:rsid w:val="00BC5F05"/>
    <w:rsid w:val="00BC729D"/>
    <w:rsid w:val="00BD0F9E"/>
    <w:rsid w:val="00BD565D"/>
    <w:rsid w:val="00BD5889"/>
    <w:rsid w:val="00BE03FF"/>
    <w:rsid w:val="00BE09EF"/>
    <w:rsid w:val="00BE3E3E"/>
    <w:rsid w:val="00BE468C"/>
    <w:rsid w:val="00BF1FB1"/>
    <w:rsid w:val="00BF3F9A"/>
    <w:rsid w:val="00BF58AF"/>
    <w:rsid w:val="00BF6338"/>
    <w:rsid w:val="00BF72D2"/>
    <w:rsid w:val="00C004B9"/>
    <w:rsid w:val="00C03914"/>
    <w:rsid w:val="00C04E01"/>
    <w:rsid w:val="00C062CA"/>
    <w:rsid w:val="00C110E7"/>
    <w:rsid w:val="00C1340F"/>
    <w:rsid w:val="00C16B10"/>
    <w:rsid w:val="00C16C42"/>
    <w:rsid w:val="00C207E4"/>
    <w:rsid w:val="00C213A0"/>
    <w:rsid w:val="00C3012D"/>
    <w:rsid w:val="00C30D43"/>
    <w:rsid w:val="00C310BE"/>
    <w:rsid w:val="00C32AC2"/>
    <w:rsid w:val="00C35601"/>
    <w:rsid w:val="00C3761F"/>
    <w:rsid w:val="00C41764"/>
    <w:rsid w:val="00C42BCA"/>
    <w:rsid w:val="00C42E55"/>
    <w:rsid w:val="00C52692"/>
    <w:rsid w:val="00C57D7E"/>
    <w:rsid w:val="00C64C99"/>
    <w:rsid w:val="00C669DC"/>
    <w:rsid w:val="00C726DE"/>
    <w:rsid w:val="00C7705A"/>
    <w:rsid w:val="00C82C58"/>
    <w:rsid w:val="00C840DE"/>
    <w:rsid w:val="00C86E34"/>
    <w:rsid w:val="00C87D8B"/>
    <w:rsid w:val="00C90489"/>
    <w:rsid w:val="00C908D2"/>
    <w:rsid w:val="00C919EE"/>
    <w:rsid w:val="00C92FC4"/>
    <w:rsid w:val="00C9320C"/>
    <w:rsid w:val="00C93C76"/>
    <w:rsid w:val="00C95990"/>
    <w:rsid w:val="00C97D27"/>
    <w:rsid w:val="00CA31D2"/>
    <w:rsid w:val="00CA4A2E"/>
    <w:rsid w:val="00CA7147"/>
    <w:rsid w:val="00CB1DEB"/>
    <w:rsid w:val="00CB27FC"/>
    <w:rsid w:val="00CB54EC"/>
    <w:rsid w:val="00CB5DE2"/>
    <w:rsid w:val="00CC0666"/>
    <w:rsid w:val="00CC1A91"/>
    <w:rsid w:val="00CC6C6B"/>
    <w:rsid w:val="00CD4A19"/>
    <w:rsid w:val="00CD75D9"/>
    <w:rsid w:val="00CE66B2"/>
    <w:rsid w:val="00CE7F80"/>
    <w:rsid w:val="00CF2B74"/>
    <w:rsid w:val="00CF4977"/>
    <w:rsid w:val="00CF4D54"/>
    <w:rsid w:val="00D032D0"/>
    <w:rsid w:val="00D033D8"/>
    <w:rsid w:val="00D04895"/>
    <w:rsid w:val="00D074D4"/>
    <w:rsid w:val="00D1535B"/>
    <w:rsid w:val="00D17809"/>
    <w:rsid w:val="00D23509"/>
    <w:rsid w:val="00D256D3"/>
    <w:rsid w:val="00D26F94"/>
    <w:rsid w:val="00D321DB"/>
    <w:rsid w:val="00D33F32"/>
    <w:rsid w:val="00D41AF5"/>
    <w:rsid w:val="00D435E3"/>
    <w:rsid w:val="00D443D6"/>
    <w:rsid w:val="00D444BA"/>
    <w:rsid w:val="00D47B9E"/>
    <w:rsid w:val="00D5004E"/>
    <w:rsid w:val="00D50CB3"/>
    <w:rsid w:val="00D54581"/>
    <w:rsid w:val="00D565D0"/>
    <w:rsid w:val="00D57CF7"/>
    <w:rsid w:val="00D57F51"/>
    <w:rsid w:val="00D60864"/>
    <w:rsid w:val="00D6676A"/>
    <w:rsid w:val="00D70AD8"/>
    <w:rsid w:val="00D7478F"/>
    <w:rsid w:val="00D74B87"/>
    <w:rsid w:val="00D77B50"/>
    <w:rsid w:val="00D81006"/>
    <w:rsid w:val="00D866FB"/>
    <w:rsid w:val="00D91D4B"/>
    <w:rsid w:val="00D96789"/>
    <w:rsid w:val="00D96BBB"/>
    <w:rsid w:val="00DA1286"/>
    <w:rsid w:val="00DA3B47"/>
    <w:rsid w:val="00DB014B"/>
    <w:rsid w:val="00DB043E"/>
    <w:rsid w:val="00DB32F6"/>
    <w:rsid w:val="00DB3499"/>
    <w:rsid w:val="00DB578B"/>
    <w:rsid w:val="00DB7155"/>
    <w:rsid w:val="00DC097F"/>
    <w:rsid w:val="00DC1DA4"/>
    <w:rsid w:val="00DC2DDF"/>
    <w:rsid w:val="00DC5AB6"/>
    <w:rsid w:val="00DD54EB"/>
    <w:rsid w:val="00DD667C"/>
    <w:rsid w:val="00DE4103"/>
    <w:rsid w:val="00DE443D"/>
    <w:rsid w:val="00DE4F3D"/>
    <w:rsid w:val="00DE5D57"/>
    <w:rsid w:val="00DE6E27"/>
    <w:rsid w:val="00DE7A21"/>
    <w:rsid w:val="00DF2048"/>
    <w:rsid w:val="00DF2B85"/>
    <w:rsid w:val="00DF3050"/>
    <w:rsid w:val="00DF4E28"/>
    <w:rsid w:val="00DF6693"/>
    <w:rsid w:val="00E02BF0"/>
    <w:rsid w:val="00E0304F"/>
    <w:rsid w:val="00E03246"/>
    <w:rsid w:val="00E1248B"/>
    <w:rsid w:val="00E12BD2"/>
    <w:rsid w:val="00E15542"/>
    <w:rsid w:val="00E22846"/>
    <w:rsid w:val="00E24480"/>
    <w:rsid w:val="00E255A1"/>
    <w:rsid w:val="00E2645B"/>
    <w:rsid w:val="00E266F4"/>
    <w:rsid w:val="00E27696"/>
    <w:rsid w:val="00E31C3E"/>
    <w:rsid w:val="00E33C96"/>
    <w:rsid w:val="00E36DC4"/>
    <w:rsid w:val="00E4243B"/>
    <w:rsid w:val="00E451FE"/>
    <w:rsid w:val="00E456ED"/>
    <w:rsid w:val="00E55492"/>
    <w:rsid w:val="00E6233C"/>
    <w:rsid w:val="00E62405"/>
    <w:rsid w:val="00E6389C"/>
    <w:rsid w:val="00E650D7"/>
    <w:rsid w:val="00E77AAB"/>
    <w:rsid w:val="00E81558"/>
    <w:rsid w:val="00E81E37"/>
    <w:rsid w:val="00E84696"/>
    <w:rsid w:val="00E847C9"/>
    <w:rsid w:val="00E85DBE"/>
    <w:rsid w:val="00E865DF"/>
    <w:rsid w:val="00E86B2D"/>
    <w:rsid w:val="00E872F7"/>
    <w:rsid w:val="00E90339"/>
    <w:rsid w:val="00E9184B"/>
    <w:rsid w:val="00E9403D"/>
    <w:rsid w:val="00E964C3"/>
    <w:rsid w:val="00EA2A7E"/>
    <w:rsid w:val="00EA43A8"/>
    <w:rsid w:val="00EA5CA8"/>
    <w:rsid w:val="00EA6392"/>
    <w:rsid w:val="00EB0F47"/>
    <w:rsid w:val="00EC016B"/>
    <w:rsid w:val="00EC0BFC"/>
    <w:rsid w:val="00EC21A4"/>
    <w:rsid w:val="00ED0A2F"/>
    <w:rsid w:val="00ED547D"/>
    <w:rsid w:val="00ED5C37"/>
    <w:rsid w:val="00ED7D2A"/>
    <w:rsid w:val="00EE4443"/>
    <w:rsid w:val="00EE4D05"/>
    <w:rsid w:val="00EE73BC"/>
    <w:rsid w:val="00EF4502"/>
    <w:rsid w:val="00EF7939"/>
    <w:rsid w:val="00F01AD8"/>
    <w:rsid w:val="00F01D11"/>
    <w:rsid w:val="00F0666F"/>
    <w:rsid w:val="00F07ABA"/>
    <w:rsid w:val="00F11916"/>
    <w:rsid w:val="00F1327C"/>
    <w:rsid w:val="00F137BB"/>
    <w:rsid w:val="00F13A74"/>
    <w:rsid w:val="00F14CF8"/>
    <w:rsid w:val="00F14E3E"/>
    <w:rsid w:val="00F15C3D"/>
    <w:rsid w:val="00F15C44"/>
    <w:rsid w:val="00F16293"/>
    <w:rsid w:val="00F21DCF"/>
    <w:rsid w:val="00F21E61"/>
    <w:rsid w:val="00F2267D"/>
    <w:rsid w:val="00F22D82"/>
    <w:rsid w:val="00F24D99"/>
    <w:rsid w:val="00F252BD"/>
    <w:rsid w:val="00F25A33"/>
    <w:rsid w:val="00F26757"/>
    <w:rsid w:val="00F26F44"/>
    <w:rsid w:val="00F31577"/>
    <w:rsid w:val="00F32193"/>
    <w:rsid w:val="00F40A49"/>
    <w:rsid w:val="00F41040"/>
    <w:rsid w:val="00F41C56"/>
    <w:rsid w:val="00F469B8"/>
    <w:rsid w:val="00F46FF2"/>
    <w:rsid w:val="00F517A4"/>
    <w:rsid w:val="00F55172"/>
    <w:rsid w:val="00F56B69"/>
    <w:rsid w:val="00F617CB"/>
    <w:rsid w:val="00F61E8B"/>
    <w:rsid w:val="00F62AA0"/>
    <w:rsid w:val="00F63059"/>
    <w:rsid w:val="00F64C65"/>
    <w:rsid w:val="00F660B6"/>
    <w:rsid w:val="00F72717"/>
    <w:rsid w:val="00F734B9"/>
    <w:rsid w:val="00F77957"/>
    <w:rsid w:val="00F8127D"/>
    <w:rsid w:val="00F832FB"/>
    <w:rsid w:val="00F87D4D"/>
    <w:rsid w:val="00F932D2"/>
    <w:rsid w:val="00F94645"/>
    <w:rsid w:val="00F96EB5"/>
    <w:rsid w:val="00FA0F2A"/>
    <w:rsid w:val="00FA2973"/>
    <w:rsid w:val="00FA3AC4"/>
    <w:rsid w:val="00FA547F"/>
    <w:rsid w:val="00FA6A03"/>
    <w:rsid w:val="00FB36FE"/>
    <w:rsid w:val="00FB3E03"/>
    <w:rsid w:val="00FB5F7B"/>
    <w:rsid w:val="00FB69CB"/>
    <w:rsid w:val="00FC11B8"/>
    <w:rsid w:val="00FC21A8"/>
    <w:rsid w:val="00FC5620"/>
    <w:rsid w:val="00FC7462"/>
    <w:rsid w:val="00FD3BF8"/>
    <w:rsid w:val="00FD4A53"/>
    <w:rsid w:val="00FD7B81"/>
    <w:rsid w:val="00FE2FF4"/>
    <w:rsid w:val="00FE46D7"/>
    <w:rsid w:val="00FE4C48"/>
    <w:rsid w:val="00FF0BAC"/>
    <w:rsid w:val="00FF50C1"/>
    <w:rsid w:val="00FF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6CF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512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512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link w:val="Nadpis3Char"/>
    <w:uiPriority w:val="99"/>
    <w:qFormat/>
    <w:rsid w:val="00051245"/>
    <w:pPr>
      <w:spacing w:before="100" w:beforeAutospacing="1" w:after="100" w:afterAutospacing="1"/>
      <w:outlineLvl w:val="2"/>
    </w:pPr>
    <w:rPr>
      <w:b/>
      <w:bCs/>
      <w:color w:val="4497CE"/>
      <w:sz w:val="27"/>
      <w:szCs w:val="27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rsid w:val="00051245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99"/>
    <w:qFormat/>
    <w:rsid w:val="00051245"/>
    <w:rPr>
      <w:rFonts w:cs="Times New Roman"/>
      <w:b/>
      <w:bCs/>
    </w:rPr>
  </w:style>
  <w:style w:type="paragraph" w:customStyle="1" w:styleId="Podnadpis">
    <w:name w:val="Podnadpis"/>
    <w:basedOn w:val="Normlny"/>
    <w:uiPriority w:val="99"/>
    <w:rsid w:val="00051245"/>
    <w:pPr>
      <w:keepNext/>
      <w:spacing w:before="240"/>
      <w:ind w:left="709" w:hanging="709"/>
      <w:jc w:val="center"/>
    </w:pPr>
    <w:rPr>
      <w:b/>
      <w:bCs/>
    </w:rPr>
  </w:style>
  <w:style w:type="paragraph" w:styleId="Pta">
    <w:name w:val="footer"/>
    <w:basedOn w:val="Normlny"/>
    <w:link w:val="PtaChar"/>
    <w:uiPriority w:val="99"/>
    <w:rsid w:val="000512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05124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051245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994ABD"/>
    <w:rPr>
      <w:rFonts w:cs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rsid w:val="00F25A33"/>
    <w:rPr>
      <w:rFonts w:cs="Times New Roman"/>
      <w:color w:val="auto"/>
      <w:sz w:val="20"/>
      <w:szCs w:val="20"/>
      <w:u w:val="single"/>
    </w:rPr>
  </w:style>
  <w:style w:type="paragraph" w:styleId="Odsekzoznamu">
    <w:name w:val="List Paragraph"/>
    <w:basedOn w:val="Normlny"/>
    <w:uiPriority w:val="99"/>
    <w:qFormat/>
    <w:rsid w:val="00F252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rky2">
    <w:name w:val="Odrážky 2"/>
    <w:basedOn w:val="Normlny"/>
    <w:uiPriority w:val="99"/>
    <w:rsid w:val="00F252BD"/>
    <w:pPr>
      <w:numPr>
        <w:numId w:val="4"/>
      </w:numPr>
    </w:pPr>
  </w:style>
  <w:style w:type="paragraph" w:styleId="Hlavika">
    <w:name w:val="header"/>
    <w:basedOn w:val="Normlny"/>
    <w:link w:val="HlavikaChar"/>
    <w:uiPriority w:val="99"/>
    <w:rsid w:val="005139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9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870</Words>
  <Characters>4965</Characters>
  <Application>Microsoft Office Word</Application>
  <DocSecurity>4</DocSecurity>
  <Lines>41</Lines>
  <Paragraphs>11</Paragraphs>
  <ScaleCrop>false</ScaleCrop>
  <Company>pu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 NEPREHLIADNITE vložiť text:</dc:title>
  <dc:creator>Pc4</dc:creator>
  <cp:lastModifiedBy>VavroR</cp:lastModifiedBy>
  <cp:revision>2</cp:revision>
  <cp:lastPrinted>2014-04-07T11:09:00Z</cp:lastPrinted>
  <dcterms:created xsi:type="dcterms:W3CDTF">2015-04-27T14:48:00Z</dcterms:created>
  <dcterms:modified xsi:type="dcterms:W3CDTF">2015-04-27T14:48:00Z</dcterms:modified>
</cp:coreProperties>
</file>